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Default="009C7D3C" w:rsidP="00F11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p w:rsidR="00F117F1" w:rsidRPr="00EF0428" w:rsidRDefault="00F117F1" w:rsidP="00F117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(заочная форма получения общего высшего образования, 5 лет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341211" w:rsidTr="00263F67">
        <w:tc>
          <w:tcPr>
            <w:tcW w:w="4672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04311C" w:rsidRDefault="00F54DF3" w:rsidP="007F6B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информационные технологии</w:t>
            </w:r>
          </w:p>
          <w:p w:rsidR="00341211" w:rsidRPr="00341211" w:rsidRDefault="00DE7BA3" w:rsidP="00F54D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F54DF3">
              <w:rPr>
                <w:rFonts w:ascii="Times New Roman" w:hAnsi="Times New Roman"/>
                <w:sz w:val="24"/>
                <w:szCs w:val="24"/>
              </w:rPr>
              <w:t>Информационные технологии и анализ эмпирических данных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C53FC2" w:rsidRDefault="008D2345" w:rsidP="00F54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</w:t>
            </w:r>
            <w:r w:rsidR="00F117F1">
              <w:rPr>
                <w:rFonts w:ascii="Times New Roman" w:hAnsi="Times New Roman"/>
                <w:sz w:val="24"/>
                <w:szCs w:val="24"/>
              </w:rPr>
              <w:t xml:space="preserve">0921-01 </w:t>
            </w:r>
            <w:r w:rsidR="00F54DF3">
              <w:rPr>
                <w:rFonts w:ascii="Times New Roman" w:hAnsi="Times New Roman"/>
                <w:sz w:val="24"/>
                <w:szCs w:val="24"/>
              </w:rPr>
              <w:t>«Социальная работа и консультирование»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EF0428" w:rsidRDefault="00BB38F3" w:rsidP="00572F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EF0428" w:rsidRDefault="0004311C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54D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EF0428" w:rsidRDefault="00A84BF9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2312" w:rsidRPr="001D2312" w:rsidTr="00263F67">
        <w:tc>
          <w:tcPr>
            <w:tcW w:w="4672" w:type="dxa"/>
          </w:tcPr>
          <w:p w:rsidR="009C7D3C" w:rsidRPr="001D2312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31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17" w:type="dxa"/>
          </w:tcPr>
          <w:p w:rsidR="009C7D3C" w:rsidRPr="001D2312" w:rsidRDefault="001D2312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D3C" w:rsidRPr="00311E4F" w:rsidTr="00263F67">
        <w:tc>
          <w:tcPr>
            <w:tcW w:w="4672" w:type="dxa"/>
          </w:tcPr>
          <w:p w:rsidR="009C7D3C" w:rsidRPr="00311E4F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4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311E4F" w:rsidRPr="00311E4F" w:rsidRDefault="00311E4F" w:rsidP="00311E4F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E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и информационные процессы в практической деятельности специалиста по социальной работе. Представление информации в ЭВМ</w:t>
            </w:r>
            <w:r w:rsidR="00F117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311E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Аппаратное и программное обеспечение информационных технологий в профессиональной деятельности специалиста </w:t>
            </w:r>
          </w:p>
          <w:p w:rsidR="009C7D3C" w:rsidRPr="00311E4F" w:rsidRDefault="00311E4F" w:rsidP="00F117F1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E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социальной работе.</w:t>
            </w:r>
            <w:r w:rsidR="00F117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11E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Компьютерная обработка текстовой информации в профессиональной деятельности специалиста по социальной работе.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F54DF3" w:rsidRPr="00F54DF3" w:rsidRDefault="00F54DF3" w:rsidP="00F54DF3">
            <w:pPr>
              <w:tabs>
                <w:tab w:val="left" w:pos="0"/>
                <w:tab w:val="left" w:pos="288"/>
              </w:tabs>
              <w:ind w:left="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DF3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F54DF3" w:rsidRPr="00F54DF3" w:rsidRDefault="00F54DF3" w:rsidP="00F54DF3">
            <w:pPr>
              <w:numPr>
                <w:ilvl w:val="0"/>
                <w:numId w:val="13"/>
              </w:numPr>
              <w:tabs>
                <w:tab w:val="left" w:pos="0"/>
                <w:tab w:val="left" w:pos="288"/>
              </w:tabs>
              <w:ind w:left="4"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3">
              <w:rPr>
                <w:rFonts w:ascii="Times New Roman" w:hAnsi="Times New Roman" w:cs="Times New Roman"/>
                <w:sz w:val="24"/>
                <w:szCs w:val="24"/>
              </w:rPr>
              <w:t>роль и место информационных технологий в профессиональной деятельности;</w:t>
            </w:r>
          </w:p>
          <w:p w:rsidR="00F54DF3" w:rsidRPr="00F54DF3" w:rsidRDefault="00F54DF3" w:rsidP="00F54DF3">
            <w:pPr>
              <w:numPr>
                <w:ilvl w:val="0"/>
                <w:numId w:val="13"/>
              </w:numPr>
              <w:tabs>
                <w:tab w:val="left" w:pos="0"/>
                <w:tab w:val="left" w:pos="288"/>
              </w:tabs>
              <w:ind w:left="4"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3">
              <w:rPr>
                <w:rFonts w:ascii="Times New Roman" w:hAnsi="Times New Roman" w:cs="Times New Roman"/>
                <w:sz w:val="24"/>
                <w:szCs w:val="24"/>
              </w:rPr>
              <w:t>назначение и принципы работы аппаратных средств, операционных систем и прикладных программ (текстовых, табличных процессоров, программ для разработки графически и мультимедийных продуктов, систем управления базами данных) при решении задач сбора, систематизации, обработки и хранения информации;</w:t>
            </w:r>
          </w:p>
          <w:p w:rsidR="00F54DF3" w:rsidRPr="00F54DF3" w:rsidRDefault="00F54DF3" w:rsidP="00F54DF3">
            <w:pPr>
              <w:numPr>
                <w:ilvl w:val="0"/>
                <w:numId w:val="13"/>
              </w:numPr>
              <w:tabs>
                <w:tab w:val="left" w:pos="0"/>
                <w:tab w:val="left" w:pos="288"/>
              </w:tabs>
              <w:ind w:left="4"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3">
              <w:rPr>
                <w:rFonts w:ascii="Times New Roman" w:hAnsi="Times New Roman" w:cs="Times New Roman"/>
                <w:sz w:val="24"/>
                <w:szCs w:val="24"/>
              </w:rPr>
              <w:t>возможности эффективного использования и пополнения ресурсов Интернет, принципы функционирования социальных сетей;</w:t>
            </w:r>
          </w:p>
          <w:p w:rsidR="00F54DF3" w:rsidRPr="00F54DF3" w:rsidRDefault="00F54DF3" w:rsidP="00F54DF3">
            <w:pPr>
              <w:tabs>
                <w:tab w:val="left" w:pos="0"/>
                <w:tab w:val="left" w:pos="288"/>
              </w:tabs>
              <w:ind w:left="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DF3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F54DF3" w:rsidRPr="00F54DF3" w:rsidRDefault="00F54DF3" w:rsidP="00F54DF3">
            <w:pPr>
              <w:numPr>
                <w:ilvl w:val="0"/>
                <w:numId w:val="13"/>
              </w:numPr>
              <w:tabs>
                <w:tab w:val="left" w:pos="0"/>
                <w:tab w:val="left" w:pos="288"/>
              </w:tabs>
              <w:ind w:left="4"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3">
              <w:rPr>
                <w:rFonts w:ascii="Times New Roman" w:hAnsi="Times New Roman" w:cs="Times New Roman"/>
                <w:sz w:val="24"/>
                <w:szCs w:val="24"/>
              </w:rPr>
              <w:t>работать с файловой системой, прикладным программным обеспечением, проводить простейшие операции по обслуживанию компьютеров;</w:t>
            </w:r>
          </w:p>
          <w:p w:rsidR="00F54DF3" w:rsidRPr="00F54DF3" w:rsidRDefault="00F54DF3" w:rsidP="00F54DF3">
            <w:pPr>
              <w:numPr>
                <w:ilvl w:val="0"/>
                <w:numId w:val="13"/>
              </w:numPr>
              <w:tabs>
                <w:tab w:val="left" w:pos="0"/>
                <w:tab w:val="left" w:pos="288"/>
              </w:tabs>
              <w:ind w:left="4"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3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редактировать и форматировать документы, содержащие текст, таблицы, рисунки, схемы, формулы, диаграммы, объекты мультимедиа, создавать простейшие пользовательские базы данных и проводить основные операции с ними, разрабатывать структуру, наполнять содержание, выбирать дизайн слайдов для электронной презентации результатов учебно-исследовательской и профессиональной деятельности, применять </w:t>
            </w:r>
            <w:r w:rsidRPr="00F54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электронные таблицы для обработки экспериментальных данных и математического моделирования;</w:t>
            </w:r>
          </w:p>
          <w:p w:rsidR="00F54DF3" w:rsidRPr="00F54DF3" w:rsidRDefault="00F54DF3" w:rsidP="00F54DF3">
            <w:pPr>
              <w:numPr>
                <w:ilvl w:val="0"/>
                <w:numId w:val="13"/>
              </w:numPr>
              <w:tabs>
                <w:tab w:val="left" w:pos="0"/>
                <w:tab w:val="left" w:pos="288"/>
              </w:tabs>
              <w:ind w:left="4"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3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основными возможностями, услугами и информационными ресурсами компьютерных сетей, в </w:t>
            </w:r>
            <w:proofErr w:type="spellStart"/>
            <w:r w:rsidRPr="00F54DF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54DF3">
              <w:rPr>
                <w:rFonts w:ascii="Times New Roman" w:hAnsi="Times New Roman" w:cs="Times New Roman"/>
                <w:sz w:val="24"/>
                <w:szCs w:val="24"/>
              </w:rPr>
              <w:t>. сети Интернет;</w:t>
            </w:r>
          </w:p>
          <w:p w:rsidR="00F54DF3" w:rsidRPr="00F54DF3" w:rsidRDefault="00F54DF3" w:rsidP="00F54DF3">
            <w:pPr>
              <w:tabs>
                <w:tab w:val="left" w:pos="0"/>
                <w:tab w:val="left" w:pos="288"/>
              </w:tabs>
              <w:ind w:left="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DF3"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навык:</w:t>
            </w:r>
          </w:p>
          <w:p w:rsidR="00F54DF3" w:rsidRPr="00F54DF3" w:rsidRDefault="00F54DF3" w:rsidP="00F54DF3">
            <w:pPr>
              <w:numPr>
                <w:ilvl w:val="0"/>
                <w:numId w:val="13"/>
              </w:numPr>
              <w:tabs>
                <w:tab w:val="left" w:pos="0"/>
                <w:tab w:val="left" w:pos="288"/>
              </w:tabs>
              <w:ind w:left="4"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3">
              <w:rPr>
                <w:rFonts w:ascii="Times New Roman" w:hAnsi="Times New Roman" w:cs="Times New Roman"/>
                <w:sz w:val="24"/>
                <w:szCs w:val="24"/>
              </w:rPr>
              <w:t>создания, форматирования, редактирования документов с помощью текстовых процессоров и редакторов, навыками работы с электронными таблицами;</w:t>
            </w:r>
          </w:p>
          <w:p w:rsidR="009C7D3C" w:rsidRPr="00311E4F" w:rsidRDefault="00F54DF3" w:rsidP="00F54DF3">
            <w:pPr>
              <w:numPr>
                <w:ilvl w:val="0"/>
                <w:numId w:val="13"/>
              </w:numPr>
              <w:tabs>
                <w:tab w:val="left" w:pos="0"/>
                <w:tab w:val="left" w:pos="288"/>
              </w:tabs>
              <w:ind w:left="4"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3">
              <w:rPr>
                <w:rFonts w:ascii="Times New Roman" w:hAnsi="Times New Roman" w:cs="Times New Roman"/>
                <w:sz w:val="24"/>
                <w:szCs w:val="24"/>
              </w:rPr>
              <w:t>эффективного поиска информации в Интернет, эффективного использования сетевых ресурсов учебной, научной и профессиональной деятельности.</w:t>
            </w:r>
          </w:p>
        </w:tc>
      </w:tr>
      <w:tr w:rsidR="009C7D3C" w:rsidRPr="00E86DA7" w:rsidTr="00263F67">
        <w:tc>
          <w:tcPr>
            <w:tcW w:w="4672" w:type="dxa"/>
          </w:tcPr>
          <w:p w:rsidR="009C7D3C" w:rsidRPr="00E86DA7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217" w:type="dxa"/>
          </w:tcPr>
          <w:p w:rsidR="009C7D3C" w:rsidRPr="00E86DA7" w:rsidRDefault="00F54DF3" w:rsidP="00E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3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54DF3">
              <w:rPr>
                <w:rFonts w:ascii="Times New Roman" w:hAnsi="Times New Roman" w:cs="Times New Roman"/>
                <w:sz w:val="24"/>
                <w:szCs w:val="24"/>
              </w:rPr>
              <w:t>решать стандартные задачи профессиональной деятельности на основе применения информационно-коммуникационных технологий.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EF0428" w:rsidRDefault="00F54DF3" w:rsidP="0071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276CCA" w:rsidRPr="00EF0428" w:rsidRDefault="00276CCA" w:rsidP="0062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76CCA" w:rsidRPr="00EF0428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FE4"/>
    <w:multiLevelType w:val="hybridMultilevel"/>
    <w:tmpl w:val="B7F2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1252AF"/>
    <w:multiLevelType w:val="hybridMultilevel"/>
    <w:tmpl w:val="6FF6D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531D4"/>
    <w:multiLevelType w:val="hybridMultilevel"/>
    <w:tmpl w:val="BEB22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4913A82"/>
    <w:multiLevelType w:val="hybridMultilevel"/>
    <w:tmpl w:val="837EF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11"/>
  </w:num>
  <w:num w:numId="10">
    <w:abstractNumId w:val="4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556B"/>
    <w:rsid w:val="000174AB"/>
    <w:rsid w:val="0002725F"/>
    <w:rsid w:val="0004311C"/>
    <w:rsid w:val="00047EC1"/>
    <w:rsid w:val="00053C97"/>
    <w:rsid w:val="00083C35"/>
    <w:rsid w:val="000900A5"/>
    <w:rsid w:val="000B1A00"/>
    <w:rsid w:val="000B1C5B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D2312"/>
    <w:rsid w:val="001F273E"/>
    <w:rsid w:val="001F512F"/>
    <w:rsid w:val="001F6092"/>
    <w:rsid w:val="002157E4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11E4F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C32DE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42F9E"/>
    <w:rsid w:val="007564B9"/>
    <w:rsid w:val="007600EB"/>
    <w:rsid w:val="00770AE2"/>
    <w:rsid w:val="0077164D"/>
    <w:rsid w:val="00781FDC"/>
    <w:rsid w:val="007B339E"/>
    <w:rsid w:val="007B33B4"/>
    <w:rsid w:val="007B7100"/>
    <w:rsid w:val="007B7E1D"/>
    <w:rsid w:val="007E001F"/>
    <w:rsid w:val="007F385A"/>
    <w:rsid w:val="007F6B0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8335B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44E9F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9D3F6D"/>
    <w:rsid w:val="00A17537"/>
    <w:rsid w:val="00A23AA6"/>
    <w:rsid w:val="00A24A33"/>
    <w:rsid w:val="00A47F59"/>
    <w:rsid w:val="00A50E4F"/>
    <w:rsid w:val="00A64B9D"/>
    <w:rsid w:val="00A77D0B"/>
    <w:rsid w:val="00A84BF9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5C71"/>
    <w:rsid w:val="00B36D06"/>
    <w:rsid w:val="00B51B05"/>
    <w:rsid w:val="00B530F9"/>
    <w:rsid w:val="00B56064"/>
    <w:rsid w:val="00B72A24"/>
    <w:rsid w:val="00B80D2D"/>
    <w:rsid w:val="00B84B6A"/>
    <w:rsid w:val="00BB38F3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53FC2"/>
    <w:rsid w:val="00C66763"/>
    <w:rsid w:val="00C92F64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86DA7"/>
    <w:rsid w:val="00EB7E09"/>
    <w:rsid w:val="00ED0C80"/>
    <w:rsid w:val="00ED7E13"/>
    <w:rsid w:val="00EE3DCA"/>
    <w:rsid w:val="00EF0428"/>
    <w:rsid w:val="00EF73A9"/>
    <w:rsid w:val="00F02266"/>
    <w:rsid w:val="00F117F1"/>
    <w:rsid w:val="00F22F7D"/>
    <w:rsid w:val="00F30868"/>
    <w:rsid w:val="00F30B8A"/>
    <w:rsid w:val="00F35F9E"/>
    <w:rsid w:val="00F465A4"/>
    <w:rsid w:val="00F54DF3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56939"/>
  <w15:docId w15:val="{BBF0317B-8880-4176-A937-8BBBF2B3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54B9-D76C-4185-BAF8-5175FBB6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90</cp:revision>
  <dcterms:created xsi:type="dcterms:W3CDTF">2022-09-22T16:18:00Z</dcterms:created>
  <dcterms:modified xsi:type="dcterms:W3CDTF">2025-05-06T11:53:00Z</dcterms:modified>
</cp:coreProperties>
</file>