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5E9EFF">
    <v:background id="_x0000_s1025" o:bwmode="white" fillcolor="#5e9eff" o:targetscreensize="800,600">
      <v:fill color2="#ffebfa" recolor="t" colors="0 #5e9eff;26214f #85c2ff;45875f #c4d6eb;1 #ffebfa" method="none" focus="100%" type="gradientRadial">
        <o:fill v:ext="view" type="gradientCenter"/>
      </v:fill>
    </v:background>
  </w:background>
  <w:body>
    <w:p w:rsidR="00A0532D" w:rsidRDefault="00DA3D3A">
      <w:pPr>
        <w:rPr>
          <w:lang w:val="be-BY"/>
        </w:rPr>
      </w:pPr>
      <w:r>
        <w:rPr>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26" type="#_x0000_t98" style="position:absolute;margin-left:467.65pt;margin-top:-1.55pt;width:468pt;height:109.5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18N6fQMAAC8HAAAOAAAAZHJzL2Uyb0RvYy54bWysVd1u0zAUvkfiHazc&#10;d0lKuq7Vuql0DE2qYGKgXbuO01hybGO7azuEBNzCHS+CuGGA2DNkb8SxnbQTTCAheuEe2+f38zlf&#10;9g9XFUcXVBsmxShKd5IIUUFkzsR8FL14ftzZi5CxWOSYS0FH0Zqa6PDg/r39pRrSriwlz6lG4ESY&#10;4VKNotJaNYxjQ0paYbMjFRVwWUhdYQtbPY9zjZfgveJxN0l246XUudKSUGPg9ChcRgfef1FQYp8W&#10;haEW8VEEuVm/ar/O3Bof7OPhXGNVMtKkgf8hiwozAUE3ro6wxWih2W+uKka0NLKwO0RWsSwKRqiv&#10;AapJk1+qOSuxor4WAMeoDUzm/7klTy5ONWI5vF2EBK7gieqP9fXNm/qq/lJf1z9u3tWf6u83H0B6&#10;X39FN2/rz/UVHF7X31Dq4FsqMwQvZ+pUNzsDosNiVejK/UOVaOUhX28gpyuLCBz2BtmD3QRehsBd&#10;+mCQ9LKu8xpvzZU29jGVFXICVC41u5TCYn4GUHLuYccXU2ODWavuIs84U8eMc5QreAqIoqU9Z7b0&#10;wLqSW6UGWmiMvzdgeLQjSRYVFTZ0oaYcWxgBUzJlIMyQVjMKoOqTPASBeiFDF85V7jvjVXdvnCSD&#10;7sPOpJdMOlnSf9QZD7J+p5886mdJtpdO0slrl2KaDReGTiXB/Eixtk3T7Lds7+yuZmBCg/lGRRfY&#10;j0MADBLyeLcpAvQON5er0eQZjBDogWw1taR0YgGQNuegvLloDB3gTosLbyY5y9sjo+ezCddN/OQY&#10;fs1jm60auHGmsWus0EpesmtOg9tntICOhebp+vfzXEE3bjEh8CwBdVPinIZovQR+bTDHLs7C180F&#10;ONyW1fhuHLSawUnrOwAXYPCm1FPNJrHkT4k1qLcWPjL088a4YkLquxxwqKqJHPRbkAI0DiW7mq1A&#10;xYkzma9htKHjfecbRY4ZDNAUG3uKNZAcjAMQt30KS8HlchTJRooQzNjlXedO30/gZYSWQJqjyLxc&#10;YE0jxE8EsNIgzTLHsn6T9fpdN3K3b2a3b8SimkhoRGAeyM6LTt/yViy0rM6B38cuKlxhQSCzUUSs&#10;bjcTG8gcvhCEjsdeDZhVYTsVZ4q0M+5I4fnqHGvVsIiFbn8iW4LFw18IJOi6pxFyvLCyYJ5dtrg2&#10;0AMr+x5qviCO9m/vvdb2O3fwE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Ai69ne&#10;AAAACAEAAA8AAABkcnMvZG93bnJldi54bWxMj0FPg0AQhe8m/ofNmHhrF0pqAVka0+hVY9XE48KO&#10;QGRnkV0K+usdT/X0Mnkv731T7BfbixOOvnOkIF5HIJBqZzpqFLy+PKxSED5oMrp3hAq+0cO+vLwo&#10;dG7cTM94OoZGcAn5XCtoQxhyKX3dotV+7QYk9j7caHXgc2ykGfXM5baXmyi6kVZ3xAutHvDQYv15&#10;nKyCOc3qp6l6fLuXrvk5vCe75CutlLq+Wu5uQQRcwjkMf/iMDiUzVW4i40WvYLXjIEsSg2A7S7YJ&#10;iErBJt5mIMtC/n+g/AUAAP//AwBQSwMECgAAAAAAAAAhAIjDEvrwnAAA8JwAABQAAABkcnMvbWVk&#10;aWEvaW1hZ2UxLmpwZ//Y/+AAEEpGSUYAAQEBAEgASAAA/9sAQwADAgIDAgIDAwMDBAMDBAUIBQUE&#10;BAUKBwcGCAwKDAwLCgsLDQ4SEA0OEQ4LCxAWEBETFBUVFQwPFxgWFBgSFBUU/9sAQwEDBAQFBAUJ&#10;BQUJFA0LDRQUFBQUFBQUFBQUFBQUFBQUFBQUFBQUFBQUFBQUFBQUFBQUFBQUFBQUFBQUFBQUFBQU&#10;/8AAEQgBfAJUAwEiAAIRAQMRAf/EAB0AAAICAwEBAQAAAAAAAAAAAAQFAwYBAgcACAn/xABBEAAB&#10;AwMDAgQEBAUEAQMCBwABAgMRAAQhBRIxQVEGE2HwInGBkRShscEHMkLh8RUjUtEzFmJyF4IIGCQl&#10;Q5Ki/8QAGwEAAgMBAQEAAAAAAAAAAAAAAwQBAgUGAAf/xAAyEQACAgICAQQBAwIFBAMAAAAAAQIR&#10;AyEEEjEFEyJBURQyYXGxBhWBkdEjQlLBoeHx/9oADAMBAAIRAxEAPwD9E3NSTdNIDoCduVBPWspu&#10;kukCNxPE5obV27K0YQGHC46clQVgUlb1FScAZT3phZIyjaEPbnGVMsh0y3S3uWS24rkTj0zSC+tE&#10;uylpZR8UhKu1QO+IHFuBCyVQYPpWU6w1JLhJV+tQrjsM0pKvwMrXSbxva2yVrK+vB9RVu0rQGbW2&#10;Wm4ZJdkbioz9RVc0bVE3N3boTcqSiQVY6Cr6q4QDEjaRVJN/YSEV9A93dJDIS3kRxVZvVLK5AMU6&#10;1e4atW4QPWR0qtu6tJhKfyoDb+g2vs8blYwfy5o+wvHVS2EhQVie1J3HlOLKkpISe4phpurC2wpI&#10;UO3Wqyvr4JjVjhVghHxLXA5IitnUssNjaCVHqaU3Oqm7VI+EdBNYF64spCyTHE0KMZ/bLNpeBowt&#10;Lgg4NEJaSqBiKr7r5QqUkia8NVUlQhZori/oH2X2WNVoJBTW6bQgwBmlljeOLXuLpjtVgt1bmwZm&#10;eppd2nQW9WCt6dtcClQR2NGoCWhCRHyrR5a29pCd3yrUuZgnaeatuO0ivkkDgDhBMk9KlFD+YgIC&#10;zgDrUiXkrAKSCD61eDf2Q0eWoKMVEUZqNJJuVDgjmiDgU14BeSMqOO1eAk1uYUazthEgV5uj1GDj&#10;E5rwWKiWuD+9aKcjmqMuE7ga9E0MFkdalS+BiqWiaJdpHFbg1EHwTW6VBVes8SVgiazXqkgiUma8&#10;EVJAr3AqaJswEhNYK0g+tegkzXtnxTU0QaqSF4Oa0CNshICflUivhM8UM68SvaPvUngLVdPbvGlH&#10;b8YGCME0nsbRxt0Eg4P507fW9wUEA8wamZZQUevc0VS6qgTjbs80okDNTkyPWtfLCRWN8GqMujIV&#10;3rBczFalW41q5jINRZYJQqU1hbgQJJgnvULTsitbpa20ocKkhofzyMxXqIInHi82pIaUSj4kk4k9&#10;K5/feJkMuLK3U70iAenNGePfFqLDT39PaWs3bqQkq24Snr9SO1cZu9RWlcKUoGRkH3/etPjcX3dv&#10;wZ3I5PtOkX5Os+beqdLoniTx79PrQ95qAvwoh6M9T7/vVG/1gIlIPQGZj3+1Saddv6rfN2zSgFrV&#10;tAUYHv0+orSXEUd/gzXy3L4/kveltqaWXAvCR0NX/wAOXqdYcLal/GlEpjkmq2i30eydtUXVwEvb&#10;QXmASpUkdSOtP/CulNWGuLdaVuZWFFkyMjt/eszMoyTkzTwylGootlvZRahFxDigmCVZFC6dpQYu&#10;1PwgEJ2EAYkdRTFcNgqWsJEfFPFLNV8RWWkJCVufHEjr8qz12lpDzpbZPqrrtkjzWrZD8d8FPrVb&#10;c8fLYuS09aJCBMrbO6fSq34o8frvElpl8BsjIGJ+tVfSr1F04tGXinMDBA6/nWli4vxuaM7JyflU&#10;GdltNeYuElbrewDKMSYoqx1tq+SsIG1YJCUk5IHWqNaMP27CnFKJESE849BS/wASay/pjCH2Vlp7&#10;oRyRQfYUnSYb33FW0XzWtcRp6SC4N8SUp5rnt943Qi5cV5hWR/TODVK1Xxdc3lutt1J3zO8Yjv76&#10;VVnb24UowCQfStTBwlFfIzM3MbfxL9eeO3Hj+HQ4UNqVlIMVKzeeYUla5B5zXMCH3LgAynI61brN&#10;R2st5EDKiaYyYoQS6i+PLOb+RcbXxAixAbjzB2mjHfFtq4n4UlGP6qqT6EMNA7VFUmSa9bhy6bCU&#10;p3JHAilJY4PY5HLPwXG11Rd6dgQXED+WOnrVw0zR7O704uFPluk7lE9x+1VjwVYPecCB0ylQ6V0U&#10;WSTaiAEqIgxWbmkk6Ro4k2rZRX9ODLy5XuIOCDiPSoBpz+rXAtWSkRyVHH1plq1g5brcO0kGYzWl&#10;nqBat20MsJQ6jJUkZJ7zVr1aKeHTK7rdkrQnlNPQoiCFAzPrQuh6k09epbChEyB3rfxBf3Gqly3e&#10;3KeR/UoflVRZZVaXB3L+KeSabhFSjUvItKbUvj4Ow6o605bHykhC2x8ST3oAOpctytxAUqOg5qju&#10;eIXLZsJU6lIUjoqREYpBe/xadtihtKdy0QABhOOf8UH9PN6iH9+EXchlr2seRfKaccU01O7mD6Z+&#10;f96qfizWWn1Jab1BlZA3FagRIHSOcflzSjxR4ge1/wAx9aE+aoxIOeOg4/7qo2DSr9/yg0pwx8Px&#10;AH0yfyP0Na+LBSUm6oy8mdNuKV2P7LxIw60pTp3r3GSlwCvVmy8GofZ3IHlAEgo8sEg9ZB4PpXqY&#10;efGn5F1hyV4O+3rCkqUGtxWkTJiB9+f3oFhXxKQop8wkHcDz9aK129Dl/LafhIgg8R1FJ75SreF7&#10;viJIiMn3+dcdjTljV/Z00nUwm8ZZbClbwT6ce/0pSu5CnCJ+nv2aGur3IIVnvP2/z9DQofCiZM/l&#10;7/amceOlsXyZb0i6+Hi2HEKQr/dnjdHyrodjqe+2CVAqWjndzzXG9NuvJcSd3v396tfhzWFOXa1K&#10;dKUR3we1L5IvtoaxSXUu2r2/mN7yDHYCqpdOeU5joau1pdJ1JgBICmw3lXc9vpVS1SyLLqwRBmqp&#10;fku3+Df8Sh+2SAAmOYpe88GiRMHsa0RKByZqLygpRKjJ9+/ShRj1LOXY8vUS2REkVg69sia0ctyo&#10;ERI+VBuWywSSJ9+/nR4uFbQCSn9McNaw3cRvUU/T9q8tZL5Da/MTOFDrS3T7dKlZiKdqt0wNidg7&#10;VDlFP4kxjJq5Mb6M2lSU71bciatC7lttoQoRxiqpo9qu5Vt3BIHJNPxpYiAsgRiaVcW3Y0mqDGbw&#10;OCOCK3UhJgkTUNrbJabOJPUmtlvhtEcxRUtUyhMoAoAUPh7Vq0w2lwECOtCpuVqEhJI+fFb21wXF&#10;ncCI6HFVkkyUydQhxWIk1sDit/5hxxWCAmiJ0gdbIyrbmYrVT8DE1upSSORFQwDJqbsk1cdCRJNC&#10;ruJJzms3ZzzFLHCZwZqp4YJuiDkzWRcSeaVJWrdzRjaFqA60NkjBDgV1oppfFAMIUOUxRjKFFQHA&#10;9aHdFkgxJxWd3pWoBGOa3jFETdEGa9WqTW1XTVEGpHas8Cs1hWBUniFbketDuBKgSME1MtO7FQLb&#10;UOKk8aiByqtxxg0MtJFS2zgBIUY9ak8EtkLQJIqNxOytTtR/Lk1BcPnYZVB9a8lZDdGyliea8kKc&#10;MGktzdqRJJj5URZ3j5QtYBWhKCsme1FUGtg+6eg++cFsxlSU7jAKjApb4n1q40/w47cMoBXhIHJy&#10;Y471Vtb8Xi7uWm7hsG1EHaiZBnk+8VY9H1a0VpLq3X0vSCrYroI4j6Vfo402gfdStJnHtX1W41q7&#10;U7dLBdPUiPf7VG74QfYsWtXvbd1emFe1amSNx746CcfmKx4rvrZV6t+1SEIcO7BzJ9/WrPZeJHT/&#10;AAzfQwEvpYX5ZS6JSUnPzEevFbCcoRTitMyGozlJSfjZzy18OXnizXHWtItHUW4MlcbghPcnuR96&#10;01C0f8EancW6LoOpUmEPNyng8nt+1dg8H+LF6NpWl2z1slC7twJQtCAhJBGOOtC654ct/GFy0u5c&#10;8hxlxaFMwCpQ7+vzoq5clPrNfEG+LFx7QfyOZaXqxvClKjtfSkgudVAd/lXR/B3iZjTtQsmbl3cn&#10;dhahO0Ecfpmqr4q0Cy0ZSRa2pZViHPMkr7fKpbdnVU2QeuLVSEto3AqSAc8f4qcvTLHXhkYu+KVP&#10;yjsevPK1Upt7V1KlcgJV361XfEXhm6tdFcfdd8xSE/FI/Wq5/DfxeUakpC7W4fIZVtCfizI/Ufeu&#10;heK1XF34aSSgocWkLWhJwPQ1kuMsE1D6NVOOaDmfPmpvqC1fF8QPHJ9/rTDwmy6p9t5G4gqgkfln&#10;32ofV7ZKHVpWIVJ5FM/B+tt6c8ph9O5s8Ec7vf3ralK8fxMeMKyfJnREXVxatFxW1YHKSIpLr10x&#10;qASHwQOdsdaeofFzp3mBIKFp+EpVMema5hqXiR+93NLKdyVEAxt+hHuKzsUHN2jQyTUFsX3qk/jV&#10;stIlAOFT7+9ZQ0lkSsCktzdutXCpMGffvrUdvfOeYNy5STwTWg4Sa0zPWSKe0PHHWlkJQgbvlXgt&#10;bC074UJmlrxUtJUkmR0oq1t37laVESBkjvVapBXLei/u/h9UtmloSlClJG4CnWgaKLO5bQ4kKQrO&#10;5OaqjKFNIb8plTacCCqR86vvhZpaXi0Uy4kBUpViDWbktIex05JlvtLJi0UVNoBJEE9qP37GySIS&#10;OlRMIDaElSpNSOOBXwkSD0NZj2zTWgLUm237clSN0CZB4queT5KSWUr3cFYFWG73XJCEgpQMHpQK&#10;rJNlK2wXXO9Fi6QKStnP9etbkXalMnYteSeJHrSO4sF6jaLZbWUvtTjZg966TceHn9SJee/2zyJx&#10;SO70d2yKy3AIFORyrwKSxvycmftb5tx1CklZ64yff50uGmsaspLhbDXlGNkxuV761eNZultXZSse&#10;ZgkbY+ooSyFpeNhoJQstncFAZk/v+tOrI6sV6K6KedCdRdNIbQFKTwgDHr/jpzTbRvBxd1JF0ylb&#10;T7YJPU+vpx96szdsbF5p1LXmIAmP0z0q22DabtvcyyGtyfjKsAGgTzyS0w0cMZPaArluxBb81+V7&#10;EztbT/1XqKGitAk+e4SoyShUZr1I9l+Rzp/Ah1Hzk3YbUooQPimZ+Wf3pdq915xJSqUgR6e/0roi&#10;nNLsfM821L7yQCJIMA+/rVS120QlwPqtSi3WfhCU7U/f9KFCSXk9ki3tFMecUkbyDtUYmJ9/vUPm&#10;7FSFT1wftn9/oaZ3VmRarCUnZPCug9/ag2rQLMqByfn7/emVliK+1Juja1ulJIE9M9BHv7UQnUXb&#10;ZcpWR+s+/vWE6WFAbSDx1/f9/oawvTVgQRj379Kj3YN7Le1kRf8A+HXi7ybv8PcXAUh4QmTweg+t&#10;OfEWoJNwQIkcmubeGbHb4gsN6VFHnJnoec++tdW8UaYhL7jwEKc7DihS69tBYd+lMrbT28zHPpWr&#10;7/lmagCVoOAYB9++laXaoEzPzqrinsIpskRefT37+VSrSVNbzkdqTouJVnoe9TP6oraEDCewwPf6&#10;UvOLTpB4tNbGulNC4eCQsJJPX3/mrrb6XbWqwokvJxEj9a5/4evwi+8taZC+vbvXRrdUsJkz2Neo&#10;8nZPfWgLKF2jQC0f8BECoLPVlOOBDriUGI+tTC68oKCVQYpW+x+IfBTIVPI615HnoeLuy2ISRHeo&#10;zdNO/AsbT/ymlqrhxtAC25PBE8VC65OUGTzmpo85DByUrPluQOPnUlvcq3AHNIVvOpV8RwKkYvFI&#10;cB9alxIUkW9lz4gCRMVu+ARA5pQLpp5Da0ugKAylJit2rw8FRj1odMvaJXVxiYoU3ISeeKxduFKS&#10;Qd3rSO4vviOaJRRsa3V4kjml5X5nCqVXN4pQgGtLO6VvEnFVaJTsdNpVIzTO0CxGRSpt44iDRzDq&#10;jk0vIutjpmYyBRAilrdwodqLbdKomhlwtJrYCBFaIJx61JR4bRRmkQoRW9YrNWSogxMYr0icc1qq&#10;RwK8COTipJNVpzUKgeon0qUrBOOa1UO9WII9qQOKgUiFcVOsGfSoXHDBIAMc1KRBou5baUlMysmM&#10;Um1S6Up1yJCUHbMde9MksBbqjIHPyqq+INWeadW2ltEk5k9qLBb0Cm6WyRN2HH0skjcrgV7WdcXo&#10;DhY81DSVIkFKgSapbl3tvN7joS4vMg1DqFs3q7alB0+Yjkr6/wBv0pxRVq/Ap3e68inXNQU08vyg&#10;VTCp3Tg9aQ3HiW5aUny3FtEDkGIHv7UfqiWLAlJUpx8zOZj09aqt66pxwrVCTggp69v8/Q1oYoxM&#10;/LKS2ho7v1Btb7q9qQJKink9o79x9avnhWwQ14XeQh5Ljl0PhkFQSeij3ET9s1QvC3iFqwWtu7CX&#10;LUJJDbgO0n39qudt4qs77T1ptWzb3QPlpA/lM84/b61OXt+0riUf3PyVkv6kxqXkwpYSuQ4g/CAO&#10;CJ4/UVax/EG5tWGvPLa70GEO7ASkAGQffrWNMsWr55tlx4OOgYcSfiJ+f71LqPgBhbm5h0IUVAHc&#10;Tx1IPb9KpLJjl8ZIJGE0riydrUWNf0o3D62w828EthzAJImRH1+dM0AalorynHkKuEyBtVBUB2+V&#10;U668LXGmtPMJe85Q+IoAIhXy+VY0m51HTglZRubUfhT/ADSr1qjgmriy6nTqSLX4N8QsaDYXlkLZ&#10;bl48+lSTI27Rz8iO1dQYuGNcsj5a8LSMpzHp9K5r4V8Kf6+449eum3QpG8NNpKZHcH0roem6da+F&#10;9FDLRLmyZWTKiSeTSGdxvXkewdq34OMeNtBdsb13coKhWIPSqYFlDmCUnvEfP/HTpXSPGb34l9xe&#10;4mSeff8AmqDdMnduAxzPH51rYZNxSZl5o1JtD5GquW9ghIWporgCFTJ7++aqF+dtw4tajumQR19Z&#10;99jTUIN4hsSRsEZ6R74qXXNPZtUIKlFbhEkYMH396JFqLopK5Ip93dOPKUVGVeojHv7VoyVpWFFR&#10;Hoa2fVtPeTM/3/et2NpB7R8qaToTq2ObFaVkRxVg019lBKVEDsSMVT2Hi0ox8o7+/wA6eaS+gqQo&#10;rgDpOKXnHQxCVNFr0nXnF3fkL2FI4UpNXXw24Hrp0o5HwyhXyqm2LNmCFFO/cBIAkj6UXol2nTdV&#10;d2PFISRCONySc1n5F2To0IPq1Z1ZVwGigpJI4g0Qu7UAFFMxml7CvMCCRiB/N0qW4KkN/DlHArNo&#10;0lYW3eJfTuU2UH061O2+hxG5InpJodsJubZO0wuOOtbstrZWltUBKuxqjL7JFlS5SVA4mqh43NxY&#10;WiHkGAZ+Zqz3YUy+kg4NJPE+juayyEz8CQQkA4Her42lJN+Ac7cWl5OSaq/bvoLqpN1AUAOEx61p&#10;pwbOqruEM+WlxsLWiISFT8UVZr3wkdPWytZCz69qM0ptKPPsiw0WloKUKWIImnnkSXxFFB3sQ6jq&#10;yGFIbS0QmYCjn3+9NrXVVusNtoUltJIJUDyKqWuPFu9cbcOW1bQmPfvNQteIGrBC0rBUtXEZPv8A&#10;WhzxKcVQbHlcZbOrMPWS2wUufDxgxXq5J/r7JylZ2njcT+1epD9JP6kx79Sv/E7br2jWJbSwpseY&#10;QFKXElUdKrvjMtnQ0eW9sU0oBTahyCOnf5Vdr1lBbcuFIVuGTEcfWuea/rDeoNrsvwoS2ZkkZB71&#10;W0vIKSf0U1FySgyZEYz+/wC/0NRpcbUkTAPaI9/LpUy9GuYPwGQY4n3+9Cu6a81EpIA9/wCD9DU9&#10;sb8MGlNfQY08ndxx7996lU98Eg/n7+/0NLgClcqkJmOOnvp0o+8tmy0hTJWd3IOT7/WqNJsKm2tj&#10;/wAEeVc6yyVICygyAcARmT8j06Vf9VQLx8oCgc1SfDoFlbtLb2MqUBuV/UR8+1WPRb/a+4takr6g&#10;k/fFXqvBHb6ZpqNmzptm64o7lngVRLy8KlHoPfv0q2+KrrzsAyKol2sBRk/n7+/0osWAl5JUXMnJ&#10;+nv2anQ+hQzSQ3baeoEfQe/0rAvwDz3/AL4/b6iqtWejOvI8L6WylaFAKT2x7/arp4f8YLCENvgL&#10;TwTGRXLTfz1nsQft/nrxTjw5fW67ltFy8WmpEqHQT+X7V7oy3uL6Op3WuouDNqgkjJJFMLYRbofc&#10;2tzkFORVEcftmL/Y3c+Zb5O5AkgfKrTY6yba2aZUA6wQIckH71HWi6nfkdKtDcJCwBBoK6sFoJKU&#10;n6UWnWLGIFwkwOEnipkOC5a3NKKkcEio2i2mKrdlooh1JKwcGaxdJaI+BATH3oi4b2ztMmlbqlhZ&#10;E5PSpINmnktk7oHrRaLtATCVSKBNi47kjb863asVJBBNQ9kp0bOXJVNDLtg8c0a3ZKWcAmiBZhhp&#10;S14SkSarZNCU6buPeprbSggiRipv9XaTJQie27mp2dRDiSVER6VV2ydB1nZJxuFGpt0AwIoW2v24&#10;jhXQUU5cttgKPJEwKG42ETJ0oSiMVM2pNK1am2sgCSO46Vuu7DZTBBB5NBcGi12OUKFb7hSdm/G6&#10;JqZy+C/hQfiHNXUmvB5xGO4ULcaihkwMnrQ6LhRgY+dTqZbcSdyQoHqa93a8kdTROohdb+buFCXa&#10;rSwQFkpA/wDca9b6tb3LchYEdBRY1LaKvQclCtu7ipY3CetB/j0rAgyk9elQv6mGSQSMdqIkytoN&#10;XAGDzVccuyy4tS9zYH82ZmtNT8WMWjS1qeSkpGZ4iuX6z/E5h+7gLC9qilUHlPXFMY8cpC2TLGP2&#10;dG1bXE6YwlwOgJUeePpXMPFHjplFw6supOe/T39qpfjbxwt5q1YtbhSincokKnmI+uD86oTl25cO&#10;b3FFR+fv7/Q1o4uN9szcvK31iXW68buO3B8oExwfX396Hd8XXL6EgLyDMg8e+h+lVNCzkpIAjqPf&#10;9qJZbWFgnM98+/3rQWOCM/3Jvyx8vWFv5cVJ47e/2oW4uyrcIzJEHJ+3uahQ3mQk44M+/p+dEMaX&#10;uUFlJz9Pf7V5JJ2Q5SaN7BtTryfhJGCff7/Q1Z9L0tQWVRuPQAxyY/X7UJplspKiGgSfz9/rXQvD&#10;ekG8bWxbuAPuAKUrnYkdB6nvQcuRJDOLHbILfy/Dwtw635VwskrIM4980ddeNfOKkACEgQqc/SiN&#10;X8KrNytdyTubbhBUYzVHd055h+ChckkCBM0nFRntjbcoaLI9eNXRBUpKDEzPI6TRum6ilhlKWkMP&#10;/EQkLiT9KrJtHbcFJEL4JJmpdK0xTlzu8yAhQ+GJnPP0q9KtshN/R9AWa/LsbVTwT5uwJO3gHrFL&#10;9Usmrdl11ThCVZT6GlGi6yh60LDmVIgCJ3epNH3wF3ZJLZKkAdTmsvq4s0+yaOfa+0HVrkCc8VSd&#10;RZW2tXJHb37NdD1O1CAcT1oC38OeesPPJAAyEnE1o45qO2ITh20ipWtj+F0pNy6AfNPwbVfygHqI&#10;+x6cGq9qN4p5xYUSQCYkVc9d05VqsJSAAenv2ap2oNJQSMTTcJXsTyRpUJHWt4xzP39/nWrqTagY&#10;mevaibh1FuhRkfXHzpY9e/iEkHkff3+tOxbkJtJMNtIUqVHnmaaJKWdjiQPWRiq5Y3gUqIgj1o1e&#10;oAoKVKgdxXpJ3REWkrL7o/iS3DaUPKSghOTMUTq17apXb3lvcJaeEgncMj5VxvUrzy1q8p4bv/dw&#10;a3Y8RWzKkF9EFUS4DJBHrVP06btF/wBR1VM+sPDWr/6lYNb3AXCIX0MimWowpsoDu0fPmuCeFP4g&#10;OoQhlsBxk/1bskd6e6l42UQFBxSAMqBPNZUuNJS0asOVGUDomnay7+JUytw27qcSDMnoIpjd6642&#10;8y2r+dao3E/nXJPD/jdm4uglxyDkhSv0mrN/rzeoNmVALThIGDQ8mLq9hIZey0dON4HEAFQUYyaA&#10;vLiQULUSmZIBgH61T7HVngNru5SOM05YfN2vy1A4E0q4UNRn2GF0y1fOJ3fAtvO48D51WdadUhaD&#10;bOJCt+CYGa31xNxdMlph3yoIUVKPIHT9a5h4v8QXdhfqClny0qnckzP0ouODk6BZMiihh4gStjUh&#10;+MUkOrn4EqkkDr6D1qi6trDQuywtBaE7Qoicdcft9RUviDxu5r6mfwluUvIPxLVBkenrz8+KTXPh&#10;++1AlxAWdpnCefr09D0rVx4+qXczZ5b1ENFww4ApLnPPx7f8/OvUX4e0dFxpwO3aUqKTxz154r1X&#10;tLRRbVn1eHkvqgBSpHxbRikWvaLav/G03sWMlQEU1S69cKSG21IQeTwBQeptPXLBabeSgDlR5+9c&#10;jLH2VHSqaTsr1k0yAofCYn+ag9TSmDKUx6e/81VNU8RLtdQebbcJbBIkH39/vSp/Wrh/+ZaiM/3/&#10;AMfWkFwMil2sYlzINVQ/1FLEJnYn/wCJ/etDcNoCWmkJViTvwAevvpVcNwp0ZJP5+/3qN268lM5x&#10;GQft/n6GtCGNx1Yo593aRaHtW2QgK+JI+Igdff3r2l+IfLGVRnoenz99qpFxqCiFQcEcnGPf25FL&#10;/wDU3UHaF/fPs/r86bUdC0p06R0i/wBYD8yrMfT3+lVXUtQJJkme3v2aUJ1pbaSSucYz9s/ofoaX&#10;XOqB2dxn6Yj39qJGNAZTT0GOahKsHt1+2f0P0NRm/IjMD7D3+lLi8lcAZk9R7z6deRUzaCuI45wf&#10;tn9D9DROyQGm9IYovNw5PXHv9OvIogagW0yk/HA4P2/z14pY2jkYAA44Hv8ASsuIPUHtEft+3XkV&#10;bsmU6SSsc22uub/5ojsen/X6U8sNZvHEFsOK2HG3p9vfcVUdIUyzqbK7ptTjBMKAVHyM+54Ndr8J&#10;vaLZobWxbsIXEbyQVD6mok+q8BIRlJ+Rd4ft7zU7pthtJKjG4/8AH19810jSm7iwWu0fLa204SpA&#10;gn6UFZXtpaXC3GlpWt3BGNx+VGLvS8gOTJT3OaXk7HYRUfsIv7JOyZKT2quvtbXZJlQOCaauasVJ&#10;hZSB1kVW9d1tu1R/OIjoKhaLuvI4bvVLSEOELIwKIYStZzH2qreHdUGquFKJ7yetXmxtYSCqoejy&#10;2Q3jydO0564UpCAhJIUswJ6VVdEfv/Et0trzi2wE71rOfkI98U68dPpRpzVp5e4uq3bjwI/zQngu&#10;3Qy3cOGAsjbuPQGoT0Q03JIZtaLYaW6hb7qn3UmQFER9RTO2dsrm5HltILhEyEiard+wUrJDhWs5&#10;rGn3jlk8FdevrVGwiVE2q6fc6TcqcB326lfCriJ6GoFXK1yokk1Y121v4gtklUpcTwQciorrQENW&#10;idgG9MblgnNeb0SlsRtPKTAwQTmOaPCN6EhNEo8NbmQsOwoidpH2qO2sXmFnEjqDQpSryXSsHc/E&#10;NpWWgJHEmJpB/qN01eQVKTmCeRNWx6xcuEwkFBPM0Bc+GyylKm5VM7p6UtLKkwyhryRt6spkQ4sB&#10;UxFHJ1VZRuncmKWq0d0qCliY7daYh20aYUHFtNISM7yAaWzcrrqKsJDGqtlU8Tam64he4EA/8u1U&#10;lzxXcWK4ae2jiAZqzfxG1jT37Rtiwc8x4fzKHEfOuS3Vm6CoknPX376ineEnlj2loByJKL+Oy/f/&#10;AFNdat4/FJBHTpUH/wBaVWKVhaEPIIM9x77VzG6tHCCSTj3770ju7ZQ3ZMe+vuK6DHhi9Mw82eSd&#10;xLRr38W7h+4dUzb70rPCjx7/ADqm33iRWqvjbbotSOqFHP19xQL7JSTJkeo/KP2+ooZbJKUqAjcY&#10;9Qe/vmtOGOMVpGTLLKV2xqzbqcPAKTR7GmurMqTmffvrRfhHS3blHlqakRM10/w14USp5JcYDiCI&#10;IIoU8nS0Gx4+6OeWnh3zYJSQepBp7Z+Eir+kxHAGK66rwk3dFos2gQhCdpUgc1hq00+0WUKWCU/8&#10;ROaVedtaG1x0tM55Z+DlKKQG1LVmARNGK8KvolIaUSgZxgfWumsW7F3tSy1BCRE4+9G3mmecgtoS&#10;QoAAhOZNBeZ2HWBVo5N/6cHlqSpSmXxmTgRVl8F3Y8MpecdX5ilQN6unpVsX4VSGVquPhJHw7zn6&#10;Uk1XRmGUhC3E7VmBiJqHNTVMlY3jdoE8T+J/9YaBRPlN5UoHkUhRqLdwk+WkJCRyTTDXtEa0rTE7&#10;5BXiBmaqaVltQSk/CfWjQiq0DnJ3sdjT2r1CnXLhKR3J61Cy7aWS83K1EnJSPtQiCXEBIVBTmOhp&#10;dchbhUsxAMR3oii3oG5atF/07V3BeMKt3Q+lUAKOD9etdL0x9t2ybbKJWpRRAE/Ovn5jXBpTQDCJ&#10;fVBLhPHyFXLwB4+uXNXaRcGbZR2k9j0pfLhdWhjFnV1+S16/Z+VdLAwmcUE89vYQCMECYxVk8UXb&#10;CEf7mDyI61Ubm4bdbJaXAI4oEPkg06TEniR5udgKUriJOTXMtavw0tSMlc8jPv8AerX4lt0pK3Eq&#10;mcnMVQr5SnFrJj61q4Y0rMzNISX98Vqycc+lLk3RS58WOgkffFHX6CtJ2iCDknv7+9KU/AsbkhZx&#10;AmtSCtGVLyM03CPhIJCvT3/mobm/Q2rapw8DipLcMLEOJKVjqDFA6gy2tbigCQBiSDn396sknorb&#10;SsB1e/tARucUPWKXp1vTgsJW8tUd+aS62ooUsAyfX/uqZfPOJdVB3CelNx43deaFHyfbd0md08L+&#10;LrFu+YQy8OYienpXULq+tryySsBMd+9fGSdWetnELaKkrSZmciuoeFP4m3V1YptFykgZWoT9ZpTk&#10;emy/fGQ9g9Tj+2UTrl1qTdm7/tKTORisad4nufOATn61wrWvEVza3RJdUTuPJijtD/iG5aupKiVR&#10;zupaXAnGN+Qy9QhKVeD7B8IC91XS0vNgESRtUeaz/wCr29J1dq3RcpW6okKKcgGYgd4r5/0D+JWr&#10;6nZPW9o9sZcVAbS5BAPMHt61YtMdvdTtSzZ2/mPsEK3pAj1M9KzJ8dwb7GnDOppdDs95dO3Vwo27&#10;6lzOJEVzLxhpa37koJ3EcmcSP0/am/gnS9buLy5sVJUi4CCuSZx60K/pd1a6ypvzJdB2wuqQqEtP&#10;wXmnOO0c+8xjTLmE7gvIUM4+nv0q1af4lFpa7ApSyoQoAj3/AN1F4ns3WlyUok8gJjrj30pbZtBs&#10;la0wBjI5+n7fUU86nGxFKUHSGLLgYQAgo2KJUJBPNeqF1Xx/7a9qIwAqP8/OvUPov/IJ2f0j6nUp&#10;Fiylt+481zrtwIpZcJbUVOJX/sKBC0HoaJetmmZublcqV/Kkn86Ad1RtptToSmE4SkdTXOrfg33r&#10;yU7UP4fquLhy4aeCmVgqn+oH195pZpukW2nLSbob3+iZ+EDp9u/0q6IRd6heJhC0NCfMnp6QKr2v&#10;eFb60dVcWrTl02s4ShMrHv8AOrbBpRW0itXtklm5WBgEk5Ee/l9RS+6QNhAkk+/feptavn9OWlu7&#10;t1sPQCEuCDHT/PTrVbvtdWoGMDM/vj9vqKj25yekS8uOP2b3LECQfXnjt/Y/Q0luVeVJMRBkHj7f&#10;t05FDXWsuFZ/3CFfc/5/X50tcvlOq27pmDg8ds/oenBpuGCf2Jy5OOtBj1ypWJOfqf8AP6j1rRta&#10;lEZng4P2z+h+hodDalKHUZEe/wAx05FMLa2WqCQSe/r/AN/kfnRnBRQvGTbCLS3nkQPliPf2+VOb&#10;a2Sn+Y5nqPf9+aF0+2USATgxkH7Z/Q/Q08XoriUJUMoI5AwPf5Uhke6bNHFF1aBgy2Y289DPXpn9&#10;D9DW5tQMkBI9ePf6VumzPmgZAHpPv96LvEKKEbUgAgGQftn9/oaom7CeU7Fzlpztz9Pv/jryKiYu&#10;X7RZUhRQehB9/frwadW9u2i3kkcccR7/ACoS4ZQt0kCR2j9v2+oosJOwE46Gfh7xldWryS88EJQM&#10;KPT3+VWhPj14Ly8h331H6j61Qv8ASwrIyCZwff368GpGtMUhQKfh+Xb39qN8JAV3j4Oh3/8AEFF/&#10;bhtLIbdA/o6+/wA6AXrCL9vy3LXdgQSqBVX/AAT1u6FKGTPI9/b7VaNIaF2ElKR5oiUxzQ5dV4Cp&#10;zk6ZYfBtobJ/cUxOIrplskFCSOKpuiWDkoKQkYz61c7UKQgBVAbTG4qkUvxqlz/VVFwbW0ITsziP&#10;81BpStjCiV7VHgDj61afEWkjUGC8gAqQMhVVF5lVu5tiCPXipSTRR2mMw+kpEqOO4rUeUtWVQaB+&#10;MxuEiiW2Fux8IiqNBE7HOmPpYUYUBVgauUuj4TNVJq1MiMUysy4yuc0G+pdbHyoKD0qINBJivNu7&#10;iMVKRvj0qJLsWWjKGwK2LQ7TWUgyMYrY8VCjFp2irZEq3SZwCKpfiP8Ah6jU3C9bOFJJ+JBOKvAV&#10;uFDPuupC9iCSngDrS+SMMdTiv9gkZS8HLnf4YuI3FZJVwJpDqHhQ2yTLchJ2lUYn39q6nqN5e3DS&#10;1IShISYLaj8RFJ7dz8XbvM+WSszO4Z3elKrkZL82htQi1tHF9Y0oIBG2BkRFVq50oOzA59++9dH8&#10;QWqrd9TTiYVPv30qtv2JIJTmcRFdHx8rpGNyMKbKY9oCHPiAAj6e/wBqO0Twml98BxIKCetMbnT3&#10;ZESFE8VfPBejtPFIUQTA+E1pSzOMaszYcdSl4CPDHghAWgNN7SeZODXQNL0Ju2Sdw+ECSUiaP0rT&#10;UNJHTGKdos21sFJSCFYisyeRyNSOJRK7a6qEvtW7DLqnVJkIAgGeZPSiLzwbb6k+28tHkECFBJyc&#10;zT23tEMOSkAfKidwnJofdrwXULVSFVt4Zs7S5S8zvSR/TukH70Q9Zti4QviBAAo7cOhqN5JdQQhU&#10;H1FV7NvbLdUvAn1W1KoWHNoAiPWkK9Ft7lQ/FvgJBmfX0q0Xenu3DaR521Y9MUvc0BbltuLhLqZ2&#10;7cAnvRYypeQUo39FF8TaXaOCGnCpoCNyjMfIVQ9QSnTvPQiHUxIkZrrlxYpa0W5RCHXUgk7oJxXF&#10;9fUsvrDc8kT2rRwXLX4EM1RVitnxL5aiCkSMfOl+oa2X3FfGCmMRSi7KmlOAjgx86AWS2oRM9d1a&#10;yxRWzHllk9MbJ1Fah8SiR60dp+ouMPJUlRTn+k1WjdBMgmOsUx0Bf+q6iywVhpClDcs52jrjr8qv&#10;KC62Uxzfaj6Z1DTy/oWmvqcKx+HT5i/+Rj8qpyLr8K84ggEZ5q8amSxo1paMlRbSylCQuJMDn61V&#10;xoDrilvOwlsIJMmsHHSWzfyW/BUdeUp9grI56DrVBv0J3LHHb37irL4g1MMPuttqlAJFU+9uS4qZ&#10;+KZ59/3rXxRpGRmlYtux/tx1M9PfvNKVL8t2Sf8Av3+tOXGy4kknjpPv+1K7hAUCMfUe/t9afj+B&#10;F35ALu98ttQRwRigUOrcZcbUTChkjGKIdaO7Bn5mZ9/nQb6VAFKSJI5T1pqKQrJtPZX9TaVsIJM8&#10;Sc+/3qs39pKTngjirbesrdwtREd6RXTO5RESrsPf+adhPqJTjRXPw4K0ymAcHH3pyiwW035lusls&#10;4I61o0EofymR2PFPw20q3SEBDSSJIJ5I5q8ptUUirK7eNOPEFxUjvNQNMLTAIBAEVZHmmrhCBsO4&#10;T9aGasc4SBnp+VVWRVsu4NBGgrdt1DaolKuUnkjtXdf4XeJU21s/bqlIKkqCf+RHc1xRq3TblEJk&#10;xzwKvvgRbj1220gRuVtJJgTWVzIe5BtGnwpe3PZ9U+H/ABFZWCQLVTZW4j4loTJkxiaUahYMN6o5&#10;dQp5yNxx1PpUenaG9punWr/lgdYHUd5r1nrtshNwZIVxEVytU7R1nbVMqmszc353o2FRmY4pRdaa&#10;lgblpBAM5ECPf2qwazrFstQT5R3zzHFLtTWq7AAHwYIKR7/vTKk4paF3Hs9Feu3z56vKCwjsgAgf&#10;evUxRprbiQVJST/8Ca9RVmitUV/Tye7Oq32rvvlKVk80faeVcWzaFueUqZKxkn60m8R26bO82oWk&#10;CB159ffFDM30JAnjvWJjfaCkjQnqTiXY6y3pra/LO5UABRNLL3xpdHclJCQccVV9R1LdASon5e/8&#10;0C7fpUnmCPz9/lTEYJq2BlNp0jfxGk+IWS24QHUSpDkAmY4+v51zZ6wUsOACMRgx19wenBrqFs43&#10;dFDZEGOf19/ak+o6HtuXFNj4fQenv51b3fbdFXg91Wc0uNGVMFAPIyIHr/cdORWW9DG4H+r1zJ/c&#10;/r86t1xZhvECOnv9D04qJNsJA2wOIj74/b6iiPO6tC646Tpii10eQDHEQQftn9D9DTJjRzuAgDkc&#10;Y9+nTpTZi0IR8KSVfKff71K0oBRCjBx19/f6Gk55pSeh+GKMQa20sjpn759/enDbhTa+TEAZ5+2f&#10;3+hoVV75Q4gcZHv+1Rf6ipRggD8/f70u4yn5D91DRMu1Sf5ck9PfsVIqzUtMKz3kSff61ixvmy4A&#10;vHGZ/f8Af6GnFylspCm1JcBEkjp7/Kqu4tJolNTViRNgoAFOT6H39/oantdMTBKkx19+8U80vT1F&#10;YWoYJ4Pv/NOV6YF/EBtHpVXl66LrHauinrsimYT17ft+1TMMytMHHf37NO3dNMxGPfv0rQWBAAiA&#10;J5FEUk9lOuyOztFOLlTe8ERkR7/anum6QGnQpKds4rOihKlht3joRzVr0+w8w/7YgdCelRKdImEd&#10;jfRrVSGwtSQlRApktAmetQWrSmGhuVk9KnT96rCNbLN2KNfujbsCDI4IBqsKV5qtxEk5mrFqKWWn&#10;VeYk7VkySeDSdHkKWr4gBOMc0TwgT29ETYAABopohKeCaiunG2FCPimtWruTEVXyW8aDELyMUwtl&#10;qUR8NLGnCo4GKPadWlIxFDkiyY3ZM9BU4McUsYeWeVCiWnyFAnIoLtF1sOBNbAyKjCyrpW6jKe1X&#10;i/LKkK1kOpCc96kJ2JUSfWo207lkzMYrdscg5mh4+zTf5LOhfe6a3fOtOn4VgcjE1hOkW7S1OIQP&#10;MAyJ5pmEhMJjFCXzP+y4WvhcCZkdqBLC0nJ7Lqb/AG2c28WaW3dXrm1PlOcxPWqhc6cUJJSASOff&#10;uKuWuvgvFwyo8GkD7oWQQIE05g7KKPZUrEKtPSQkqJntFWnwba+RfoJEJ6nmhA0lxAWAJHMdKsWh&#10;JKVoIQVfIfnT12rFqL7bNJ8sEZBpJrXiV3SfEVlabg3aqQVOqUknvEfanVgqGkiknjfRlapbIdQk&#10;rLaSk7eQOaiFdql4KztRuJZLK/Yv2EvMOBxtXCk8GpwncZ6VzHSLi509xtoOKDaVTsPT71bl6k+4&#10;kFClCOBVpYqemVjktbQ6ecIUEoI4rKFqQCTj9qSWt24FkKBUCfiJpsVtpGHNylcCqNVoInewoOBa&#10;c5Fauf8Ai+CBAwDQLt4m2gqVjjbUg1FkhJ3ABXE8Go6s92X2UvxHq9kyp5t50l5Q2/BgCa5LqSPK&#10;U63IUkHB7jvXZP4heH7XU9HW4y2n8Y3BQtOVRnHyrhl4m5tXyxcJKVpGEkRW3xEpRtGLy3KMqZT9&#10;cMOL+KTNJLy9S04kA525PammuFfnLIwQepIqkXF2t24UTgq5FdFiw9kc5kzUywu6e6uwF0l9slUf&#10;COhq4fwy0lg//uDja33GVYbmBPST2qlaTcNMWB88hwLlIbTlU9wOtWzQfEaLHTtraF2/xwAuJVQs&#10;0JdXFB8M4dlJnbbfWri91dlq4TDe0YSJAPX5UR411TydNWLc7Eq9cxXI9M8b7L5ZW8fhzE0x1vxW&#10;b5uA4eOKxv0slNaNj9THq9lZ1u52qUoqBByarNzeArIng4H9qn17UvMKgFZHOaqlzcuqgpTiPfvp&#10;W1ixaMWeXekOXb1ckgkH379aDdfLkwk568T7/Kg2Lh10lMEmO3v7VPbl19wSkgJOSff+aLSj5B23&#10;WjdTAgjbPSIig3x5alT0OIHv+9NXiGkFMAY5Hb39qV3bpQCMdsiog7JnHqJL9RCiSSPnVbvl/FEj&#10;B+wq0XLXmoJVncfn7/eq1f2my5SAoGfWncfVuhLLCSpoEbQSuCNwn58+/rRioSYk4ii7ZhKSBAj5&#10;ftRv+mJdQSlJnmeau5q7ZRQlWgBoJUvuOtHW7CXZEjsAff8AmoGrVSSU7Yng/wB6YWVofOAIxQJ0&#10;hiFhunWIuHYIHw5P+avfhJpjRbll5RBSqZCSDBkcj5UHpmlWnkpDJUSr/wAhWBKD+9WY+C79Fii+&#10;Nqpi3nbvSMEATun8hWZmyJ/E1cWOtpHS/EmvaXb6WW7TXrrY4jzmmFtDYlX/ABkZjnFVC38WthtD&#10;C0yYEqRHPqapuoXDwKELny4xI+/0qNu8SyoBIKjMmOhrPWBRRoPM29HTVIYurRDkpJ5HQn0PvFMr&#10;SxBLLi2wWxhSU5Nc1t9XuXwlKVHYkdPyq2+HLp9xbSFPK3KOAePf6Uhmwz6+TQwZsfbwdKY0zRGm&#10;wCEZzndP5V6oFMJYhDgJXEmFCvVjfppf+TNb9QvwJdXvV3CtyVeYR+dLrC9UX4UkeoPb39qs/iNr&#10;Sn7RtdgfLeAhTRT165/aqoq2dZG8SSTMTJ9/4ouNS9unGhCU4e5qVhV7dWytwT8Kx0j39vqKROPf&#10;73JIJ7z8vfWo75KkOeZPwnmce/2rVuHGzuBnPT9v1H1FMQTgruyk2p2mMrLURbrCgPrxj39qtTPk&#10;3enqcKgCZTkVRWABAJMz3z7/AFqy6GolBQowgD5D3+lKcmNq0xvjSXhgN3bISvark9RnPv70M3p0&#10;rATmSMj3/irC9apuP9tCQoHCpHHv+9T2/ht1pIUhZmRwZ9/vVFk6rbJcG3pGydIbsrFtSyFEgyQK&#10;TXOnJuFFSUkqnke/808dYeaWWgsrQOtNtH8NKv5JhKe9Ci/bTlJhGu76pHP3dDddICSdvz9/f6Gt&#10;V+F3iIJIEe/fSukXfh9emrgp3diOtRnTHSUqWk54xFMQ5Lr4sWnx4vyUFrw2tj+Yqn19/wCalYZd&#10;t3oSTHv3P0NXG4ti4dgSVRzWn+gLLoIQrvx7/vRHl7bkDWLr+0O8L+Q42jzkTmDjirw/orC2tyEA&#10;JPQCq3oVgptflqYX8wKvFo3tZSmPvWTk3P4mim1FWU670XYQogBKjANeOkNeSW1IxGFAVa7+x/FB&#10;CRCRM1qjT0MpiN3SrN0kQnsqlpojTRBUDv6GMVa9LZbt0pSCCYqZFi35IaVBHI9KnTboaT8KRjia&#10;JBOW2RJrwgVxSk3CpM+nap0LkUA5do85WMzmsh/zUx/KPnWgo0kJuatkmosN3DYC20rPSelVq80Z&#10;aFbkGUTmOlWL+QbiSo1C6tbtktCCOfiHWKiTcY2j0alKivltKkpSRPSvNsltcRW6AQokDHQUShJW&#10;qSJ+dCug9GzDalnGKLS0ZgmpGESANufSjmrYFUxQm2WoGbZAjmi2kTGMVMm2ANSoQlHAqKsnwZQk&#10;xW22azWasoorZqIjGK9EZrBIFeJCkkTFTa8EEL10Gh61B+M/FNOpTCXIwO4qK6IZ3JVz09aXsukO&#10;XCQf9wtkJHWama+DaIT+SRTvEbBQtasbRzn3/aq8y+h1exxPw5GOasWrqU424haTMYPWq/ZIS28U&#10;KTM8e/cUXjxXWmWzNp2jCbNds5vbWVYkA8ntVn8MLdeWElO0DmlD3+woGJzgCrfoiUIIO0BSswKZ&#10;lHQvGdssVsmEzWmp3n4G1JmAvBJFSNKwO1VbXL9buoPMur3MztSn/jFAUbC2EsONuqLm0TxMdKmN&#10;75ajmk9ndJRgGBPeiLq7QCE4+dWWns81fgdF7zLcrSYmhWPMLoUeBmgGr6AEzjsaOtNQQXYWPhI/&#10;Orf0KNfkmctF3iyVnJE1o4WLNQ2AOLScFQnPpWup3Dz4i3SSI4TyaksGn22ipbSWkDhS8k1deLBv&#10;zRFevvNtLWGfMdIwBiPWuPePdff0u6//AFCG/PWiFSkYE11zUnHW1l1DvmpmF+g71xL+KPgrV9X1&#10;n8UwFvsKISVI/pPrWpwVBz+bpGXznJQuHk5l4r1dGour8k+WZgbOo9apzyCCCTKj61fWvAV5+OeY&#10;u1C2bZVC1LB+LOQKTeMPD6dMvFfhW1fhyPgJMk9zXW4p401CLOQywyNOckVXz3GlBSSUhOUqFEjX&#10;nN6FLVuIH8wNL7xh5kBQBVPIpDc6h+HStJBT1jkAU8sSmJ+64edD0+JSw+tUncpUyDR9t4yWvYFv&#10;Ax0J5rmzmoKK5AJmhf8AUVJmJie80Z8RS8gVy3HdnTNT8UW7xUZIPUGl7Guo3H/dBHSelUBWoqWD&#10;MSBih3L91JxOfSvfodUFXN3bOk2mqrYuFuNuILXRPX/H6VZ9N15q+Cm3SlB47Vw5Gs3KJSHFx6Gp&#10;W9cu0KBQ4Y7z7/tQMnprnu9hsfqXSqWju12llTY2OgqPUHj3+dV66AG4ggAYknHv9K5ojxTeNuQX&#10;FEHp09+n2pynX7m6ZQreHO4nI9/nSz4GTF5djX+YY8ukh8t1bhiQB1xW3+mouEhR5GZxPv8AWq4j&#10;UzuJMjpHHv8AamllqIU3sUqZ6xXpYJx2j0M8Jv5E1yEJfa2H4U8jinjDjYSlKEgAjiKXNIBbKwje&#10;voT7/wA1Dpz7qNSaCiAFEJJJwM8/3ofXsv6BHLpJP8jz/SgohagQD96lbs22glSFgqOe1Ta7ZXFi&#10;raSTtEBXf7UR4Z0J3WXUoUo7zwBz7/Wln+3s3oOpfLqlsfeF9GTqS1o87yl8pChg967G/quoeF/C&#10;gsrpKXxsAStQJChyPTjFIPBHg1dn57tw2gpaQAA6vbuJ4Aq+ajcjxP4fbtmmUBVr8DiisBAFYXIn&#10;3mvwbmCHWL+mzg11qAfvFHywhEyADj6Vc/C/h6w0W5ZvNTbtbptxBUGireGwRgkcf9VDq/gB5gF3&#10;yCW1AneCD6fvU9r4fcRagPKUlBSNsZ+Q+VXnOLjSdEY4yT8WJvE6NOs7xVzppKLVzIRtjaeoArTw&#10;74tatbpJVLiZGAYJ7Z/ekV5brZurtp1ZIkhCRkQP0/altxu00IcWRChJhJx6fP8AWjLjxlGm7Ayz&#10;yjK0qO5I8RodTuV8QP8AKdswO1eriH/rspgC5SwP+PmEfWvUn+hn+B1c3Gdy834ZMR39+xWHSVRi&#10;VA5xXm4I5z+/vr9K3UyoxEAR799KBPQhi+T2D6haMXNjCApVzulURAHT31qsOIVbOmTgYgY9/t8q&#10;vGn6S46StQlE7TPf3/3UGseGC4StlEnkwefl7zWfHJGE3GX2bTxynjU4lX3pWgQPi4II+/8AcfUU&#10;xsLhSQBJ56e/81F/pi2FfEmI6ce/2opq2Kc7foR+37fUVacItaIxzlF7Hemr+ISqJ9++1M3HXQAl&#10;JI9BSjTytBB259+/WrFaQ7tkRjp7/wAUhLGk7ofjNtAqbN9XxqBz19+zTzSLO6QPMQYbRk5qZpgL&#10;AEAD1oveW0bQSPQUGTtVQVOthTmoMPgIdQfVQzFevEMXLCS278SREHmgSieBE1A6h1skpMjtQ44Y&#10;rwyXkdBNraoRKlQVGmKHENkYECkKXHj/ADTU7bxCYz9aK8bYJTosB1BKCAiCfSp29QkyDmq229sV&#10;O7NTt6glJgGSeaD7Ib3Cy2+ppccCI560cAFgFJqnoeW4oQMVZNLWpDCQ5CSTicTRFCnsq2Fhsb54&#10;NSESIqFDwccWkCIMBXQ1Kn15oiVEXYn1K1Lbm9MwrnHFCA7YjirE42HUFKhINJrixNuuTlJODTOO&#10;dfFiuTG38kaOuf7fzzUbJcQoqQYnp3qUNgZo61tUlAUoCDxRJSSQKEXJ6AXbVt5QWlISVcpA4NEM&#10;6e2gA5+tFrDCTtwD6Vp5wCYkUm3FrQ6r+zwZS2MVulYBqJTm5NZaTVVsswkKnipEiRJqNAqarI9Z&#10;6tVGKyTFRuOBIzxXmQaLVWhdCRzQ1xdgAkGYpcq/3LAGTQ2mXTQ7UhF2gJUZPIIoG/srZPmOH+dC&#10;d20da3srtlvK1hPzoh1m3uACFQT1SeRXoyaVNnmlZzrWrwOOKJSBnoKrqk77gLEpz0rouueGbYIK&#10;y+hmcQoT+lVtXht5CgVFK0KylacgimsLUVsrP5eGIra7WLlZWPgSMbh7/tTnw3qbrl6tSySOBJrY&#10;6KEJUFZnFRWJttLe8tbqULOQn0rS+LjpGW1KMtsvttcpWBtMn0pR4nsbNbP4lZcQ4OrQkk/Kl69a&#10;DbSkWyiXThKinEz+dDP314/bzerDbaTgJEbvkaWUHdjLmqoRO3ZaXCFKM9xWq9VUykBRJ9eaX6pq&#10;aHLxws4SFGPfuKEcdcvGyEHaoYE0w8f5BwyXaQ9tdaStUbs9KaW18VrEGT61zdd65Y3IQ7gg+/fW&#10;rJpWq7uFTjFTLFStFI5rfVnSbLUm2kJIVKziDRD7b+pqQEna2BKiaqTd03bsh5RlXc9KjT4/Fuks&#10;qPXkUusUnuAd5YrUiyqtG0vKaBUVEQontSi/eFiVJtEGCqCkZmjdA1ljVtxWdrsQM80au6ZsFJ/E&#10;JSABM84qIuUZdWiWoOPZMoXiLw7cPPh0tlbZhRUkfyn1qs+IvB90q2SH7RLrWYUkZArr9v4r0pQU&#10;SG0gGFA0fqa7TUWE7C2sKG5Ck0V8rLia0DjxsWVPZ8rat4UbtVpaU0QF/wAo2zXPfEXgN5Dy1ss7&#10;0EzgV9M+LdLWLnDYIGOKodzoLypcTgCQRW1xefNLtZkcr06En0o+bNV8Jm2cJW2d3YJpG9pKULgp&#10;II5mvoXU9NZfW4h5A3dF1StV8DN3KpbxPQHpXUcf1G9T0ctyPTujvEchesoV1MiABQq2FSBt+nv2&#10;K6ijwK4ncDO3iVCsH+HbjqZSn/7pxWkubhXlmauDl+kcqVbbhtKSBU/4QwClKufnXVGf4S3dzlG1&#10;CQOvvFDXP8N9QsXSFoQGh1nn32r3+Y4G6UkT/lvJjHtKBzxvTxInBAkk8e/0ppY2mwwlI+KZBFWe&#10;50XyEJSpoqj3771hjw+6IKG4T1JxHv8AKhy5MZLyFjxpx+ti628NvXHxMp3TyTn3+9MbXwfcRJRA&#10;HHT3+1WDTdMuGmQCTtHCYpmhhYUJWoenv2ay8nKldJmri4sErkmJ9K0B+3cAdnYO/wD1XtR8OOOO&#10;oWwkbicbTz7/ADqzs2pcQN4UQk9ab2Vklad5EDqTSDzzi+w+sGOS6tCPS0vrcQi7bKVIEbFjBroX&#10;hnRGTfN6gw0bdKcKSgSn5UubtrZwJWlxCtmYUcmrD4VuG0v3O62LjZ2lCUKkA/vNI5skpJtaHMWK&#10;MaT2WS7trjU1NoIWguwAvb9kgCmNv4e/A2ItbV5py8Q4law5uAjqKHf1txx0WxCmEpEgzBOIORxU&#10;1iplF4lsvhSVSDK8pNZr7UaC63YBr5Nm+WSS87yEoTtSgfLrRdghK9PLr+5kRPmLIP0imafDhbu0&#10;vkKuVKOHCZBFHXnhhN+gG4ehoATwMdooU5RaSDQUots4/rotl6ip1poON9v3pTdXFi1YrbvrfeCk&#10;842+vviu23HhjSbO1IZb8wKwoqEmuUfxGb0+wtVtoRKz/UelPYJxyyUUmJ51LFFybRwrU7RlF88G&#10;nFhG443ARXqR67cKOpOf7ZcAwFIRI/t8q9XaRw6Wzi5ch29H2W0jM7c+o9/3opNupSZHesIJSBAx&#10;8vf9qMZWpXSPn7/zXC5PjtHS4oqWmT2qC3abQqM5T+/vijWgFDJmgCSUkD+bEQetEWra04UD79/S&#10;sbNiuTkdDx8iUen4BNX04A+an4gck0pbZ29Mc9vf7VdDp6ri3gpweJHNLlaQEEgmCO5qsJ0qZeeO&#10;3aFFuhW4QJnER7+1Nbbc3AMDPM0O46i3XsEY9++1Tpud/wAPl5PWolFvZaDVUhzYmI3H88U5bYQ4&#10;tM8GqWi4dQvEiDxT7T7tbsEKg0CeN+Q8Mi8FjuNNQQkNiSRQN5ZKtiJTOJMUZY3YKtrqz6RRF448&#10;42UNxtJ5jMUCPZOgjpiBY8xZ2pCfSobm0cayQc01RbJYdS4voQYqa7dbeWdoBHyppvxQDrfkrbTJ&#10;3cUQ1a/HMQD0o5dqVKlIgVPbWLinEiCDzUtkKJPYMot3UpWklZ6GjNRADqEE7QBIAoq5LbDKHHQF&#10;KT3xJpcxdNX18C4QgdifyqMcW25tHsklqF+Rnbym2Tsgx2rdT2xreoR6VMlKRwB9KCvbpJCmxyOt&#10;Urv4L2orZ46q0cAye1L77UPOcxhIpdcny1lRTBJnihluqJmRTmLBW2xHLnv4xG9upV06G0cnv2rO&#10;qaktCwyggBODFJ2Ltxh4LQraRway+4py4UVZJyTFVy49q/BfDkTX8hzL6zlRokLKhSxsxRrLgiDS&#10;/WtjSdh9vNGNxFAMKAHajWlVDLBKa2mRzUYNbTFeJMOLgc0Bc3QAIo1SC5ilN82gL2hZCuxryq6I&#10;di+5uCTCZM0vubpNqJP8xzFMLtxFoyVKEmqdqN6q4uCpRxOB79mmYY+wtKbiwp7VVqcyqBNWjQ7o&#10;PoCyeMGueqcJdkqgdKsul602yyGTCQRmBVMuLWg+PJ+S73DDGrMbFfzAYWORSrT2PwpdYBBDmM9D&#10;ROlKD1k8tpQUrbgUhe1VbThBAPpRcEHOLhYryMkcUozZjxGlyx095xsQ8TtSFCeecVy9q1etnJTK&#10;lcSD+/711JWrqumyhYJTBEHI4jikNt4d/FXLiFuJaURKJ4Ue1PY+2FNSQrOcc7Tg9i+wunBZpSsw&#10;sYHp7/Kmq7hx3TVJUd6ikIEiY71uz4a/01fmX7hZQVQlCcqV6j/ujS7pSXClsvNpUdo35CB1P9qG&#10;/luCtBk4x+OSSTKM7phfdK0HaRmYoa6YubNvDBWB1R19/lXRrjww8iFsbbhBEhaBgitP9AXbNquL&#10;hJQwgblqImBQnyFdeQ0ePSu6OXO2KtUtHbhNu6kM4WpaeJ7/APX2qLTlFhQiZ9+/Wr+7r7OsXS7J&#10;Y/C6WsbdqEiccKMc5+1b6n/DjY007px/FNKTuxme/wDimpTliSjlVWKwWPkPtid15K4txd9YqaSY&#10;URik6fCN87aqdcc/3RwnoKNLirW4IIUgpMbT3psbm4ubT/aITiJq0ck8f7Ps9LFDI/mtoqttqT/h&#10;/wCBTxS6DwDTG7/iGm5tttwrcuIBNbXfg1Or2anVOEPpkEg4P0rlHizTL7RXlEh1TQMBe33/AHrW&#10;48MHLlV/IxuRPPxI9kviXc6w1cJKi6UqPan2h+KlsWZabcI3HCj0iuFr8SoQlIG5Lg5gxRth/EJV&#10;o8CpW5KRBBFPZvTnOFJWZ+D1FQkm3R9GahqK2NNQ68gXYWsQRgjHbtSm6bYvEkJaKFclPWktr/Gr&#10;Stf0+0srhCE7SlO9oZ+tW25eYYQHm0pSFRBTzFcbkxZMDqcaZ2+HNj5CvHK0c48R6OnzCUpIOeBV&#10;GukrtbgtuQFHKTNdi8SKZuSlbEBRGQB+Vcp8a2VytaLq2RvUk/E2Oa2+DJzpSMXnRjC5I8kly0Kc&#10;FR70RbJFu0lBzjMjrVGuPFqmAELBbUDmajR/EVpCtrkCMAjitZ8LLJaRlrm4YtWzpVvdhkyICDik&#10;+sXKlBSkkBQyJzNVdjx00tYCzCTwY5qRvW2bo/CuSTgTQVw5wl2aCy5uOcKjImXpwurgPOKJnJSB&#10;ijRatsJwCQYx3NAouiFYPwzmaNbv8ZzntxRZxn4BQlD68hKGWm2Ij4uk1Hb2aXQDHxEx86HuXy4s&#10;EY/emWjvBagkiCOKDKLjFsYUlKSieYZKXFJ2kQcE5o5izeW5DStsjIIxTKy06XCpQBWeZpm3bfhi&#10;SpKUkHBJpF5qdIehgbVlXZ066tHFqCQsdZp34TvktPuIebUhZV/Mknnt86YCzVcuB1C9hGRGKUXA&#10;c06+CX5bbcUFhYTJ9aMprIqF5QeN2iw6sl4qTceaYAkzia0t7lm5TPmHcqJ7iiNQDVzay2sr7RmR&#10;SJKmrKJQpSgqPhOI7ntFRFdlR6UnF2dNtWX9MtEQ4spUJEGnGnuqeYQhRKn5ymkmg+JLR21bZfSS&#10;0CAFgTIjqaeo1C0s71DrSQ2gjaUzkz1rKyJ201s0YNOmmLtS1UMqebU2kgiBzzXJ/H5/GMLSm3IB&#10;EqAzn0rsWtWLN88XkK9TAqrXWhourjaEykmFADAFMcfIsb7UBzweRdT5l1DQVPXJV5CRI9R/mvV9&#10;HX3gu3XcKLbIbR0CT+deraXqaozP8sZfdP8ADwvLcqSlXwjnual/0DDaUgkq5UcAU6Pie0swlq0A&#10;USr4iMiIp7pDyb+zDpSAD6VyGXLlS7NaNzDiwN1F20US50ly0XBz6pzR9naXFsyHC2NqshRTuP0q&#10;yOaKbi8KlEIZSZCAJmmgZSy0QQCkdhVJchdUqsvHjPu5XRWdNvR8RdYU4tX8piBW2u6GhxKX0f7e&#10;4fEmODW9nclm/WhCiVH+VH/Kpn9VS6lSViDwRQMqfZOKGcVONSdlVVoKFEqyVc1oixDfJAAp048E&#10;g0oulEKKuBPWrx7SdM9LrBWjRbSVcJ+ZNSW6djgAP2oUO7yEgSO/SmFgwpawInNG60ti/ZylosOm&#10;WnmoBB+KnaLaGyCfiIoLSrfy53EJI6U1iMde9IS2zQQluGj8SRyMGoDpzrW0k/zdKnvbgWjqgQSq&#10;ZIPUVi58RNpQnym4V/7ulMLHOVdUKyy4433fgMtLJPljzEx6UFdaum3uAWUbwMK3Y+1DL8SOFpQC&#10;QFK/r7UmuLzeJ3c0fFxpXc0K5uZFKsbDdR1Rd2uVKhIGEp6VDp2pNWj/AJi2vNIHwyYg0ocuCs1G&#10;Hc8/OtFYEo9TK/Uy7di/p8QWy2kkK/3FJnaMwexpTdXSi8VBXJkwartvdFl0ExFTv30jCuetKfp/&#10;bl8TRjyfdjctUN7h3ez8Sge1LXV7PnUCb6QNx6d6ieuUqmM0zGDWmKZMqk9BVuoOOgKPXgUxfDRQ&#10;nb/MBmRSWxfbTcJUuSkGYnmmS7tLiiQIB7Gls8fkhviyXRslFTNrzQYXPFENSBmluo6pBzThI5im&#10;LCyQM0kStW4CjLe5U2fiBA7xVXB+SymPECt080E1dpIGc0S2SrJG0etCaoMnfgmUO2KSas8hlwrP&#10;83SaY3d6mybKlqAjuaqOtXab9DbjTu5K5BA/pM8VaGNt2/BSWRJdb2BalqAuDG6frSG6b3qmIFML&#10;u22bec9ea0Tam4QAn508qitCjjKT2KBblboJMD09/wCanNuoFOwnJGKbtaT8OcUx07TPPeCQAYOZ&#10;NQ8iRdY22OfCVu400kT8A5pTrdn+Hu170cmRHFXDTGG2WtqCCB/xNL9e0r8QtTynAEAfymhYMiWS&#10;/wAkcrE54qXlFNeWUtEtiAOSOn1pbfXS0Nbjk/l7/SrOqzbLa0hM7hxVa1K0UJTBwa3cMoyZy+dS&#10;irQsF69cKHmLUsjHxGY9KKCipMdMVixsomQCOM+/8UcpgJGBJ7RTcnFOkhGDlJXJgf8A6g1DSklF&#10;vcuNo52g49/pWus+Nr7WbJuzeCUgKlak8r7SK01C2JhQTSl5jakKIj37+VWhhwzam4q0RPk54JwU&#10;nTJbNMOjkya6R4QfeZ029aStUNo3ojp8qpWnW6NqVEfF61ZtH1Bdi6FtxxBSeDSfNj7sHFD/AKfk&#10;9nIpyejmviDUHtV1x9S0C3lRkITAPvt9q8m/XbFCCoqgSc8+/wA66VrWl6PqrYebSyzeq/maSDKl&#10;TyKp7vg++uy48hpRbbJBUREfMUhHJBJRkqo6NwlJucJXZDZ60cpQmULEQaV6wyb63dtVf+N3EwDH&#10;0rS7au7RcJSpZTwB7/zVz8G+A3debRd36lNMjhIEFVQ3DB/1DyUsvwZyex/gArxNqZLN82zbBElS&#10;v5j9O9ci8b+CNR8M6s8wtl1KEHaCpJGOhr700zwwxpV95zYQW9u3bHB71W/4jeGdP8aN/hnYbcbk&#10;B5KQVfL5U7w/Xc2PL/1dx/sZ/L9Cw5sbWH4y83/6PivwD4d1hzXbF5m1W7aqeSlS1I+CCcg19va1&#10;Y2FvpbDaihDzaAk7R2FIvD+gWfhnRUWKGk+W2d+0gQFd6C1/Um3LZYSrKskzml+fy5ep54ySpRGP&#10;T+FH0vC4uVtiDV3WSpwNlJV6YqqXtoCFOlI+cVDqN2GrouqWdw6g1CNWQGljctYUJgkYpqHHyQSc&#10;QGTk45y+RUPEHgG01a5cfbV5DiwSUD/l3Fck8T+GLrRb1bZQYT1GZr6N0Ox/1NbqfxaLYgHLo6el&#10;B6p4Xs7lYF48y6RIBjJrd4vqM+NLpPaRgcn06HKj3x6Z8yi4eZJA3CiGNScYd3IWQoCTNdG8XeCG&#10;m7ha7JAcbGYR0qjX+jKbRIQUwM4/aupxZsXJipL7OXy4cvHl1k/A303xeNm18/FAEirNa3ouWELT&#10;G1QwZrn+n6Kq4cAjJ6kVePDWmi2MebITwF1n8rDjhbiaPEz5ZypjdsqcGSVAUxsbtFuuQTv6HtS4&#10;uJSsoQoT1NA318tlW0H8qyfZeTRsLMsbu/B07wjeNXV35Tznx8pPANNdcuG2SAlSVJIPxAcVy3Sd&#10;dcVcNbFNMuJ//kWfhFSI8YvMh1Dqw4CSUwZA/tWVk9Pm8vZf7Gxi9SjHH1f+5Yj4jVbPq2K3T0ma&#10;m1fVn7q2aUW0gCIIMmKp9prDNzcAOqSlMySRTi/v2i2n8OtLk9jim/Y6tKtin6j3E3Y6sfFQYYba&#10;cWNyRAnBionPF1r+JU0toObge3HXNUHULrc5ISlJHWaHbDhM75J4nIpyPFhVsRnypXSOueF/EDVg&#10;6ooWEsLH8hOY6CnrniVlF404mVNJzs5E1x3Srpdukhxzd6daZ2euFbpQpYKDgSYxSs+InJsYx8pq&#10;KO52ni5q5bKk5JHCqgf8QBEubSoHgDHyrmCvEzNm02iYV/UZzFDXPjJRf3IWS3/xmc+/vSP6K/CH&#10;3zEltnR3vFFs8vcXHGz/AMQma9XI7jxR5zhVtH1Jz9q9V/0BT9d+D6O0MWzFyg3iFKZzO33+VdM0&#10;64txbNptSCz0iuYMtFaRsBI6QavXhZpNnZo3rEumQDzWFz4KUe1jPpWSSk4Vr8llSZBJpP4g1X8E&#10;wA2QSefSm5VsQSeAKpfijVmH4ZaRLg5WREelZXHx+5kSo2uVl9rG5XTFttqi06kHgIwRPbFRvXhL&#10;h+KfWtdJaD7zjf8AM4pMNgd61fZS04Q4khScEHmtTNCPeqMrizm8fZvyyVF5uEVqspcMKyKk023T&#10;d3KUbSlBP8wptc6G1bvlreVJwqTSz6wdDy7TVif4Eohts560XZqcEBCc9+1WjTtIYKQpSAQBEUya&#10;sbdkgoaSkj0pd5V4oOsLTuxPYsPOOBTqyVcmafJHw8/WseWJkc1qXIQsgTApe7fga8FW1l5TbpK3&#10;AqfWkyn5BorW7pxT3lqgAdO1J1vQf37V0GGHwRyXJyr3HROt4Gc0I47CufpWrlxE9aFU75h7U5GF&#10;GfLIEhc5H1rYr+Y/egwvExH1rC7naIBkVfoeWT8hReAHOahVddOg60G4/u+dQl/GOvrUrGT7gap/&#10;J6jpW3nFWZgelL/O7mPnUjbhVGJn3771LgkSsisOTcSqJ4phbvbzG7IpKVFtUER1zRFq4pS5H9OS&#10;RQcmJSQfFm6SLPbAmMGKd2Fu2tSUrxNJbDUG3WUITCXRgpUcq+VWO0umbVje443uSJICgTWDljJO&#10;qOpwzhKPaxNrbqbfUFttmEp6dsVIrxC4tlDe1AAGcc0jv7hT7y3SZKiTXrJpb6xumK0Y4I9F2+jF&#10;lyZ+5Lo/JZLW+XcwAhKRMykRTRVwENStRJHU0rtQi3bE4jvQeoahuBSk49KW9tTdRQ0szhG5PYt8&#10;SauXlFtJMTGKf6D4dtGbNC1Ba0uICiHIwT2Iqn6i2sJCg2qFcGOavOgrSdDaQG1tutN7VIVMic0T&#10;lfDClDwD4D755Sn5+hTqdk0XShuVISMVjTdOME8mjkNhrcXSBORNEWzrSZKTMcxWUm6o3tXYvfYD&#10;J2EQeaFafVZuHYfiPbpRmp6glRKUolaetVm4vFh/kbqZx4nJbFcmZQejoOiuJVbQMq5JrGvqb/AK&#10;C1hCjlOeTSvww4sMLeWoJaHKlGIpR4o11N7dBLJltv4QQZCj3FewYZSy0voHyuRDFh7P7IE6gtpX&#10;xRHqK2vVIvLdUIAcHComRSRd4pRImiGbr4dsiD0rdeKqa8nJrkqVxb0RABmZ4PatVu49+/8Aqt33&#10;UbT1PbmhiqeTj0NMRV7YnKaWiRaQ4DPPyqFdolaDj5ZrcOwMce/fpWfMmR+tXVoG5J+TFogIRtMY&#10;6+nv7UewQkxFABW1XH2NEMOx0j5e/wDFDmr2GxyrRadH8Mm6fttQLgaKDuSAJJqzX1j+Jt1ttqDR&#10;XyQOah05xNjprKXlpQUokyelSP3i1W6XWElSVCRiuXzTlklcv9Du+Njjhgox8/YpVoWlWNsUONpU&#10;6R8R5M0E7r6NItksIWQEjFC6ldKQ/ucXBOT2ql+J9ST5u7cVehqcWB5ZJMLkzRxxstJ8bLZbWpLg&#10;JNBWGuoeUtbhG4yZrnL18Uu/Cs7D0qVGst24SUKUodc8VprgpL4mc+bvZZtf8UIQhW3IPaqLqPiE&#10;rKoiCMelRXd8Lq4W3wjmSeKrWprUwTtVI7zWtx+HCJj8nmyl9mNQvQoElRANJRfqaWckyaju78qR&#10;zuzmlq3wlO6Ohmuix4fjs5bNyLlpl28P6xbFwIez2gxFX1i103VGQh0A45rgn49TCgptSsGeas/h&#10;7xmtlQC1bkx3pXPwZSXeDGOPz4w+Ei0eKvCZsnlXGnpKmoMoJkxXMtRUWnlhxpIUOQRxXY7TXmr6&#10;2BCgZHFVjxN4dtdTbUtCdjncdarxcjxvrkL8hLIu8Dlyn2wsmAmB2rZt+XNgMDvW2qaM9Y3KkqGB&#10;/VUOwkJTkEdO9bjjFpNGQsjTqhoy06+g7VAkZya3u7JaWgpQmhtN81KlJ6J4Bpm++DbuBwiRwes0&#10;nJSjLQ9DJGUdidlhaFBaYEHOJ/KiXrVpxIISAuKU/wCorQojgTBFbt6okESoR2mjSxzuykcsE6sk&#10;c0p25UfKmexqA291ZvbYUnuDTAXwSSoGCegNFskXgTvMjgZqrlKPnwWjCMnryJC+CpXmbt3Ec5oy&#10;zXsb24UBxR1xoSN5UlMyOlQIsVIJMHYOKo5xktBowkpUzDtyENEQqT0AqI3QWhStm39ff60e3aBa&#10;cJnHWsOaUVEJThMZBoPdIN0bFbt29cIwSY/Oo0rWPiBMRBB4pkvSl/D5fQ5n3/msIsFjnmOhxRPd&#10;ilor7LTQMjUVJBmAf/nHv516i06WlWdv2SDH/Xyr1U7RL+3I+sAzc21o06ZQgn4SeTTnw5rD51Jp&#10;Kglc/DKugrXxSFv6fY3Dbe2UFJSR+dN/CGjLt7RD7raSV/EFTkVxWXJF4HKS29HQcfDOHJWODdKm&#10;NvEl+bPSnHEKGSE81zp+4VcOlUETV81rw6dSUXC4pKRkNzie9Va4s27VxSRCgOtB4ftxjrbC+orJ&#10;KW9RAbdp1KgpJKCDIUDFNG3Urzdp89UQFFUGhC4QMYqNTpiTkU7KHueTNx5Xi/axozdJYCi0jb0z&#10;mp2r8vuStUq9aVMKLydqYprpGn+c6BE9z2rOzQUW7NzjZJZEiw6beANhIpk1uX8SselR21k2y3AM&#10;4qc/AmEisl03ZtLSN60UUtpJOB1JrMwaqvi/xA5p6lWyfh8xEpUg5HeaLixvNJRj5AZs0cEHOXgR&#10;+JdRYuNQV5B3IH9XekK7iDg0M7ciSQrPrQ5fJBrrsWHpFR/BwWfke5Nyf2ELfJVEwPStQQgTP0NB&#10;KfjrNafiIB7djTPtv6EvcVtsPW/iZ61A5c7SSMT60Ip/JJNQreMnGe9XWMt7oQq4InJP0rAd3GSq&#10;T2Pv/NCFzuYFZ80dRHzq3Qjv/IXuk4PyzRDBIgnKR9KXIdOBmeO/v96lS7tkhRHyOKG4hIzGrrq3&#10;toHxHgYo7T2VoaXKYB6zWvhBDV5qK2nyAFNnapWII5qz3mmJtxiI6RWflyKEvbNXBieSHuoRhBA3&#10;cn5Vq5qKkDaBBqR9boJCeBQzdspxQ3YT2qUk9yBym1qITaFdzClcTz3p9bbWEAkUttwlkA9K0u7+&#10;MA0GUXN0gsJrGuz8h93qcggGKHtFNP3jYeXtbUoBSuwpMu4KjJ49aGXqiW3EiZAoiwfGognyl2Up&#10;eDsCLC08tA8lspSPhkTAr1ym2KCXIAI5SYJH0ql+IvGtqvQvw9k8tb60pSVbYgRmlGm+LL5Vs3bv&#10;BKmUo2iBBj51jR4WacO/9zpJepcfHNQv/Ys3ifUbdm0SliFHiO31qqWetlx9KJIFHXGiXGsIU5YO&#10;lxvAUFYKSekV7T/AV1bS884J6AnNGxxw44dZvYPJPNlmpQjoMdvUobMgqJ6mgG9Eu9TdS60iEFWS&#10;T071ZWfD6mbaQQ6o8jBivaqv/TdEcQtI8x34QkHIHeKpHIrUcfllpY31csvhbK3rd8l25TaWjiha&#10;tpCSAYCj1NDOMAJiK0tGSp3cRMZ9+80W6QfpWsksaUYnMZJyzSc5/YtWwqTHv3+dDuKWgkH4Y6im&#10;qiIiINA3DW45E+/fzpiEr8iM4UtA28nByfWtkT/VzPv31rdpnvzUi0AD0oja8AlFvbI0SfT5e/zr&#10;ClhAg9PfvtUoRPX37+9QPo2GQYqFtnnpaMfiOevzqdq4KYUDBBkZ69KCMfT379Kygx6/T3/eruKo&#10;rHI0xym/cu7kLfcUskiVH3/iujPPhi2CUiU7QAfSK5K2+Z5+oNdA019y/wDDbaifibO3B6dJ7Vi8&#10;7FSi/o6j0jkOTnF+XsrHiV0qWpSHeAfhrmmoXxuLhSVynbJ9+8V0XW0raeKVggkHkVzTXW3be6Xg&#10;CczNPcPFGqJ5md3YILppYVmOenv7fak93qhYUraf9sHMcn1981q/tCtwVtVzg49/pQVzZG4aCkLC&#10;XDMpV1rbhhinbMSfIk1ryB3GtPkq8sEg8RS25c1BTZ3tLg/+2rhpVk0yUlYSVkdO9O2/IbAC0hQ7&#10;mivPHE6jGwK4ss6uU6ONXzdxbOf7iCk9j1oO4uClGMDnniukeLvDjupL32zReKv6v+Pp8q53qvhu&#10;/trjYtspc/48zWxx8uPOk/DMPlYZ8eTVOhcl4rX/ADRGM0UwSCIVkn+nrWo8OXzRO9laV9lYrx09&#10;+2KQVQeY/anX1eosQ6zjtoeaXqt1aLEKJbBiJzVwtfELb7ASo/FxNUO3tlkJ3STR4ZU0kuJO1SfW&#10;s7NhhNmjhyzitFi1CxbvEmQDNVK90JbBWpsYnoae6frZUA2sg/Smxt03IABBJ60spSwumHcY5dry&#10;UayYcZuGwsK2zBmuif8AoMeJGFfhdjAS3IUo4JigToIeVxIB5FX7Q7VrTrNpoLWJTmDgetIczkyS&#10;Usb2bPp/GjJuOVaPn7xNpV1oVyq1ukjzE5BBqujfClKQQjmvq7+IHgfwi14ceuXtUZuNRCPMbDJ3&#10;FSuqTHH1rhL9rp7qglKA2kDjvWrwOZ+rxdlB686/sZHqXFhwcvWWRb8b/uU63uXFujYlSuwq+eHd&#10;PuHWS4tvAwB1qBtNq2sONMhMfyyMUzs/ELtl8JQFIJyBiKYz4cmWNRjQng53HxS+Um/7DV3SXPJC&#10;kpIKaWvae458KUQPUVZ9C8SWt5dM2y2zueUEgdKt9r4btnroBffiuZ5GWfElWRHZcSOLnQ7YZWcz&#10;tvDzu0AA98CiR4WuioEJ+H5V2xzwe1aWu9CYUYCCBM963tfBbq20uuJCUx/KefnWV/mVrtZsr01L&#10;4nDrrQHrduFp59KB/wBNU2hW9sp9+/nXavEfh5q2ty64kJCetUS+ZbuEuhEK6SBRcXMeRFcvCjjZ&#10;RxYhYCgEEHqZ/avVfrPwxbpYSVK+JWT8UV6jvmxvyLrhSraPoBi5c1Vhpl5lPk7xuWOSB69KtFjb&#10;JtR5bf8A4ux6fKq34Uun37J1pTMwBtXED6mrLbAtNp8wQ5GY4rlOR8ZOH4Nri/KKm9toluWBcNlB&#10;JAPag7rSGV26kIbQJHJFMQrdWaWUnHwxyUIy8o57qmiuWVsH1mEkxSRbwAIBH0ronijTlX+mLS2S&#10;FI+MAcGuakhGP6hXQcTJ7sPl5Rx/Pw/p8iUfDJmHFeYAkxNdG07TksW7aFlO4oB2pxXL5JIVMftR&#10;C/EN5bsFAeVkRun4o+dX5HGlnpRZTh82HF7Oas6s6+zaM7nHEtIHVRgVQtb8fPOXJTZny2UKBnqq&#10;qfdapcXCAHXVLCeAVExS9T5PWrcf0yMH2yOyvK9anlqOJdf7nR7z+JrZsoZtiLlQglR+EHuKod1q&#10;Tlw4pa1qWsnJJk0uW+ZgifWajU7IifmK0sHDx4L6Ix+T6hm5VLI/AWXyonM1Gp8pOcChvMn79a1U&#10;7IPzinVAzvcrZP5p7/StPMMCKg8xUnsBNeDkp6ir9SryEpc5HStSuBzHrUDjgGJMjPyqJb8kgcRj&#10;37ip6lVkZP5x3TM+/fzrZC5MzFCpGckj0it0KkkJnnnn3+9S4hY5AxChPPFFNIKlzBn1rCNLdaCV&#10;KEpIBBHajmx5bcBPrNLSa+hyN/ZLpzG67Zb3hBWoDcTEV0R9oi3CSZCEgA1zdhpTyz8W09J61cNO&#10;u3n7JKblMLTiR1rJ5cG2nfg2eDlUVKLXkwpmXCoxFROKCCN2BRTq0oEk/wD2mleoXTQRM57UOCcm&#10;EyyjBeTz1woKIBkUA9cEKM1qxrK2SAUocT/7h+9C3usJcQR5KEKPbinoY5XVGTkzQau9kV5fgJwr&#10;60pXdFxwAGR34oS/vC4rak9ahYJLgESf+U1qQxKKMeeZydFlsUpeAB6U6abDaISIpHp427etOUPy&#10;O5rOyp2a2BqthumardaVdeYwoRwpKspV86PvtXuL5ZW+vnhIwB9KX2LHmK3Hj1oq4bkQOKz5Rh3u&#10;tmpCeX2+qk6IxeOJEBxUDoDWwUu4lS1FRPUmaDCFeZA70zZbgAVaSUdoFGUpabN7djYhRIzULyNs&#10;80fGxAFCupChQYyt2XlHVABVtHHrQzi5Jx9DTBbeD3pe8nYrH5U1BpiGRNIykye5Pv33qQNgn0Pr&#10;WlugjJ/SjEtzmpk6IgrVsgSxz2qK5aggff37mjgI61C6jzJqqlsvKFKkLgwDzxyM1GlsJJTwPfv0&#10;otxJGADPv361H5ZA6H5UdMWap6I/K2kSZ+k1YPCurJ0u7KXcMOCFGJjtSdKJEHn379KmDcHiTQcs&#10;Vki4yGePOWCayQ+i6ano9prtu0627/temJrj3jzR1W9wtDSt6RI4k10DTNac0k7FSq3Wcj/ie4qv&#10;/wARbNhTSr+0eS8hRhaUH+XtPb9qV4ingzKDen4N3k5cfL47nFVJeTijjFwh1eOo59/54rPluJQC&#10;qJ9Me/2ojUb0blHcQQSCI4pYq6U7wuT6GuxUXJWcf2jB6Y2slqK45M8GmSLgZSVQeYqtW61he6dp&#10;6CnLWp2Wmv291qduq4abUCppJguDqKVy4m38Vb/g0MOeMYNydL+fBJq/iL/SEN+WAt1WdquNtUv8&#10;ctdyHVHcd247s9aH1LU/9SvnXlfAFElCBwkdAKHS4YnqK6Di8SOGG1t+Th/UPUcnLzWn8V4PoJXh&#10;DSv4neGLTUtISlvUEN+XcM7huKwBP0rnK/4aagzd+UuxeKwSIWmIirB/+HUPueNwWwktJZWXNxiB&#10;HT1mu7eL7lKSECQQDNcNyuRl9M5MuPCXaPlX9X9H1D0/Di9Z4kOTlj1l4dfdfZ85p/h85Yth3UAG&#10;0zITIqi+N9OGmX2+3SSwpPPJBrsHjZx7zfhl1pWQIkfKqWNIe1h9X8yWE/8AkUoSEjrWrw+TPWXK&#10;9GdzuLjS9nFHf5OXtXJ3p2znJNWfRLx4bSpKvLGN3FFeJNL0bTtXfb0186hboSNr23YFqjJA7TNR&#10;u3KXdNZt0IQ0tBklOFKnvW66zJUqT/Jy03+mcvkm1+N2WTTtQKj/ALasdZFHuXilJCC5AjgGqE1e&#10;OsKA3kAc02tNTS9AJhQ6nrQZcBJ2RD1iTXWqJdUZcaQ8UK3JXyJqquWCh3CjV6C0XDG0EGRzNaMe&#10;Gl6q8GWYDkxmmcWVYYvtoS5GKXKklDf8Czwzo7Ny2kOuJ8wqhKeSDXRtK/gS34ntUrt75Fu+FSoL&#10;Egp7iKI0XwNoXhZxpzVGXb66CZU2lW0JNO2/4gNadfNN6c3+HO7II+EDsK5XnepZpzb4cn/X6O79&#10;N9H48MCjzoL+m7/1Fv8A+X3UNG8R2CtNWbphpaXHbh4hKecgCZxXTj/Dthm7Lv4gBsZiMxTRnxfa&#10;XFoy6l4Ar/qIgetCK8a2FqFOXD6Q0MATzXJ8nmcvmV7m2tHZcP0/jcFS9lUns3v7VslptnLKEgCe&#10;9aahes2Fgl1akqdj4RPSue+Lf4pJYeeVaFJaP8uYUP2rlmteOtQ1JBQ1cFAMkfFRMHpubMk3pBM/&#10;Pw4NeWOP4g+O3dWvVtIBbaBj51XdEvNoUk46859/pVVcvL1x7/fHnKJJ3f8AdLdL8TPW+puMKJA3&#10;ZJzHv8662HArF0h9HJ5PUe2XvM66w8vyxC3M9or1JrXXbRbCSViYjgmvVkfp5fg2I540tn1rY2ps&#10;9HZbjy1IQCoHvWt3fFuxN0pO1AEkdaU/+rnLbT0qumIe2gyPhCvlVd17xz+LsWkWwLbu47woSmOl&#10;YmPi5cs9r7Gc3PwYMf7tpeC96VqiNQaStEkHrRDz03bbElMpKj6/WuOWXiDULVwKauXEZJgHE/Kn&#10;N/4uvdRbYStYb8oTuRgk96Zn6bOMvi9COP1rFKHyTv8AudTJx3rkmtPNuapdLb+FBcMDirh4V193&#10;XGXLZ9RS62P/ACpMKIqv+ObGx0otFl7dcqJ3pJkx3NRw4PDneOXkj1Ka5HFjmg/it/8Aorqn9uZo&#10;K7vJ+HvQz9xuyDS924UZBmeJrqIYrOHyZq8Ey7glUTg1FuJmSPkKESuCQTJrZLu45inOlCPeyVTs&#10;mePnUanpxJJ9KgW7sJE/9VGVlaid0dxV1Ar2JVXCin16itQ6QJI5NQ+cOJ5rVToH8pxwRV1H6BuX&#10;2EF3aSZyPWtV3MRtEUOXNxiQYH3rAO+INWUF9kSk2SKeK1HJk44qZIgEqI7x1ofdECRj377VM20p&#10;xQ5I4iK80iVJ3ZukrUegB6+/Yplp9glKd7ih8Xp0rW2tI54H51YbFptVs2CUkKHwg9KSzZOqpD+D&#10;G5y2QfhnywFeYSmIAnpUSEOpO1IJBHanVk8jb5XmtGBiRzVy0zSLe6T5SmkrTsCg4nrIrJy8n2f3&#10;I3MHCfIfwlspWnaeUp3rEqFWK2tzsCp46U0f8Omz3bdqkHiTEUoXcKtn9oAUADIpN5ff/aPrA+NS&#10;mA6tcKSSYwMRVduHi6sE4E8U21S8/GKgJSkA8jrSa4hoEkmTWjgjSX5MflTuTp6B7h1KcDB5pPe3&#10;g+IJzHUGp9QuwlMTJ9aTrlxW6tjFj+2YOXK7pG26ck/EeDRlg3Cv5TNBtN+YoHjsRTi0ZUkTx2q+&#10;R0iuNNsYWzhQAMzTWwl9UUpSO5nNWLQ7bv8AOayczSTZt8eLlJR+hzatBKACY7moX3QlJ257UUtR&#10;S2raITQLjRB/7rKjt2zbkuqSRi0bLip4pow3uVQ9o2UJnvTO1SCcxVckj2OP5NHUkCKFUiRimbrY&#10;NCuJj5UCMgs4bsAW0OtBON/HnrTRxOKFcZzkflTMJCU42QsMREcUQpnaP1xWzKdo9a3KvSahydkR&#10;ikgYoEms7JBNTrRIEc9a3SjGcmvdi1WK3Gs8feo1tQD09+/nTB1oBXNRFrd8vlRVMA4ArLcHmiw0&#10;NvFR7NrmKIQJjP51EpWTBVoiWx5iCkjPqKrut6cXWFESDVsbA3T9KF1G0CxMfDmr4svSRXLi7wOU&#10;WOk+HlPXjOvuPW29IDNw2kqSjOSQM/8AVU3VfCd6xeLOmK/HWX9Ltv8AHzxPaexrofi3RJSsgEz2&#10;rn9prGoeEr5dxYXKrV0jaSOCJ4I6iY+VdXx4zyp5MUrb+n4/5RzWbkwxVhzw+K/7l+7/AOxXb3lx&#10;plz5d0y6iOqk5B99aZ+KEWK/DOn3SdQadvnHVD8M2qShAHKuxnpSfxJ4n1PxHfKuNQui+s9CAEpH&#10;okYH0pCpW6eABma1sXDk5RyzdSXlLaMfkeqRUZ4Mce0XpN+V/OjRSylQKpJ4g1uHlJ9PrURcEn4p&#10;+dab+ZHFbHX+Dme9fZ0v+En8TP8A6ealcurs03jVwgIX8UKAB5Br6M8O+MNA/iZ5osCovW4StaHk&#10;7VAH9Y/evjJle8YMAHvTLTtZu9LfD9jcu2jsRvYWUq+4rlvU/Q8XNk8sH1n+fr/VHcej/wCJc3p0&#10;I4Zrtj/H3/o/+T6Y8WeGrbw+4u9f1Bq204LMl1QAHXb3Ncq8a/xJ8M2TN5Z6Jb3V7craKPxpX5bU&#10;kZITE46d6oeu+MNa8RttsalqNzeNIjal5ZUB8qrVwysEmJHyqvA9CWOpcqfZr6Wl/r9sZ9T/AMVS&#10;ypx4ePqn9vb/AOETs6ktICSZjitW7xTjyQSeYBJ4pcXSnCjiOlbMytRHJPWa614oq2cB78p0rH7Q&#10;VcOFAVx1rdtpwO7ETI4JxNBaeSiSMkYOaslhdl9SWlICwY5TWbmyPF4Vm5xeLHkR26ZPYm6YSPMS&#10;RiYNdA8FpflF2m3S8hBkhxEitfDmitXSGmltbgowBya7rZ2VjovhlDdvbAFhoAojKj6981xHqPqs&#10;UvbUds+j+l+hSU1kc9L/AHs5vbrHibVCi9dbYSkidsJMDEAUH4u8FMWDwUy4HRylST0oh/RnVLTe&#10;3DiWnX1lQyEhI+VHa1pl1pWmN3Jum32niU70KChWQnU49Hr8HRf9kvcjdfZSL7xbe6NY/hUW/wCI&#10;bSJTI4Nc51/xxq+oK/3mVtISMKAhIroGp39vZIWu4b/EHaSEJMSfXtXOte1y41hlu1cCLe1ZJKUN&#10;jqY5PJ4610nA4ik+zxr+pzPqHqSh8Pcf9P8AllYvPEtz5kLc3E+tYZ13ziEhJEHK55pXfWgZd3fz&#10;IGRWqAViJHf5V0j4+NJUjno8ubl5sfnVG7JXmFYVu6TxVQ1jXm13S3EN+WZPxd/p+1GmDKXCTGcc&#10;1WNSQpxZKT8M4n3/AIomDjQUrZbNy2oDVrxg9bp271HrPmbZ9969VWLNwSdnmJE5CY5r1NPhYm7d&#10;Cq5mT6Z+gPiTXv8AXl2ymgpkIbAUjdIn0pOmeOnU1o0uMEzWy3dpABxXz6GNY4qEfBs5c0s0nkm9&#10;slSAgj7ipFv7U9zQX4gScjHeo3niAVDiidG3sG8leCcXzjKiULKDzKTFDP3K3iVrUVE8knJoRVyV&#10;KOBUDz5nBx2mmI4tizzOqvRu9dbZlMg0IHwScxPrNQvPkpznmhkLJUVDn9KcjjpCMsjbDFPCUxz6&#10;17zdxoZLkQT1rbfPMR6UTrQNTJV5AE81Gcc8elaF4E8moy7PWKlRZHdeUeccCRgmQc1rvlInJ7Vo&#10;v44PU/QVkfCCYyaIo0iHKno3b49BUqDII61m0t1PKgCEmmTWlFRxn37+VDlOMfISMZSWkBttqeV/&#10;LJxwacW1ipCAqDx799Ka2uhNi3KjhY79aM09tsOBtxW1E81m5OQmn1+jSxcZ2u32K02T5AhBg+lG&#10;M6dcIUAJB9av7Gn2duy2fhKSJH0oZxptbm5LdZH6xy0kb79OWNW5bAtB0FhpK13aw2lIBB7n0pva&#10;an+B3IbJQyOyQSqoQwVKkyZ71HcoDbBkAEUjJ+6/m7s0IP2Yr21VHtQ1o3bnmE7ZwE8xSF/VXfMU&#10;EmRx9Kgu3lhW0GKDKgnJ/vWhiwRivBl5uVObe9mXnslR2j06Un1G7HJ+1b313sV6UivHy8owenBr&#10;Ww4vtmFnzeUiF1ZuHTBEntW/kZCRgdZqe3YaS1KlK3R071uw35mYj1pxypaEYxb2/LNrW3+LIpq0&#10;gJTAMVFbpQEknMDipkAuTmR1pOcnJmjCKSRPaM+a6EwInMVarNottgHik2k220yfrTxK9gxWXnl2&#10;dI2uLHquzGSrlCWtsDighLq88dqHU4VdZPai7NBWqTBpLr0Vmg5ubSDG2xtAApjbNbUZ5NCsJClg&#10;UyCCE0lkl9DuKH2QK7EzUS25STzRC0zUBkSJqqZ6S+mCuJnA5qBSEzk0W4kTNDrEnijRYpNEQHpi&#10;vbO01MlAis7BxFW7A1BshCM54raNs1Jtr0YqLLdaBHQTj8qiSYHOKKWjP/dQOIjrn1NFi7ANVtES&#10;kAEkHNSIO5UDJiojG3PPpWWevQGr/RRaYW2kziKlWyHWyOtYZQAeTU6UkHHSgN0xpRtUVfWtNDyF&#10;AjocxXI/FuiKaWopGe9d7vbbcDMQapHiXREPtKUU5zW76fyvbkrMD1Lh+5F0j56vWygFJA+gpapG&#10;1UTCevWrn4l0c2r6lJHPc1UbtmCcEeoPNfQsGRTjaPmnJx+3Kn5QGo7Zzj9aw2uJJieprZSdvPB4&#10;qLcUqSCBTtWI39skS+EqmcjGaMYVuE7uOKXr4wMcyKzbvKbxOeKhwtaPKe6Y6bKFhRIE1lTSV/DE&#10;A8npQTLylrGfnNOW7ZTtuXYwMEUnNdHsdh/1F4K5f6ctoqITHegmkq3EpgR/yq3qa+Ha5BB5FCu6&#10;Gl1Lj7aCUj+kd6v76SqREcDlP4gNmGrj/bUopUMkgflVr0vTnHAFtGUpiq/Z2S21blo2qGIinlnd&#10;PNJCA6ttKlDKMVjcuTlqDOy9NxqPyyI7H/DlYurxizaCPOwQpec10/xLqbehWLzin2UXSUEic/8A&#10;+a5J/DfTH7a/LybgW9qn4yudyo65qb+K/jLR7TTlFt1S7qSgrUqd/Yf3r57k4j5PMUIbPqOPmLi8&#10;J5cjqvyUTxF/EO5vNQVbO3HmJB6wIraz8aBllCC55iAoEoK+naa5RdXarq5cdmFKJOOa2YvVbv54&#10;jvX0hek4owSrwfHJ/wCIM88km35ejpOoa41qLylyAFdAIAHakOoWTb87BE5ikllqRC0g9+Sae298&#10;24kCQR2q/sPBqIu+T+pb7vZWNS01ezbJE96SXKy20R5SSrvJxXQX2g+Diar9/pYbKigSTTuLIpam&#10;hecZ4943RWtI1Z/TH1rbSlO9JQslIMg880TqVj4bXpfnIv7pd+of+JDACQT/AO6f81pd2BQcAk8Q&#10;BFLbhgoWoCR3FNexjySU06/oUXqGfHB45JP+v/oVosRtwpEdNyJNeo8HHKU+hVFeppxViq5U63R9&#10;Xi4HM/WspuC6o0v/ABBnk561t520DHTmvnPtnarLYWpcEGc/OsKUSkkGRUSVb0CYPpXnHAlP/VR1&#10;Jf0yF6BO4DNBuO7yAK3uXyoSII7daCdcIEDr96ahFsVyZKN3FbozCT2ocqEyBx9Kx5sAjqM0Kq8k&#10;HIEntTMYsTeRBReAxA+VYS8YIJgfpQAuBuE/rUiXN0nJzROlA+97QWt3gcfOowsqkwZ6ZqLeCZEE&#10;1MkQQmvVRPezcKykQZ7VslvcTI44Hv2KyllSucKou3YPJxQnJJaLpNvYTZJ2pxKTx6U1t3vLII57&#10;0AgbUYAjgn37FeK1HAJKppKS7j0ZuCoeHUVrb27p9ffsV5rzHV4Jmlto046UpBOec1YLCzLUbskU&#10;lk641oexOWXyMrFTqEJC1lUcSeKeWalKbkmRSdtsxkz86mF6W0wMVkzj38G7in7fkeIugkEEjjk0&#10;p1O/3JKQc/Og3rtRGTQbqyqTM4qMeBJ2y2XlOUeqBnzvO7mhLl8JbIwMVJcOlBxSPULwgkAR8618&#10;WNyMHNl6LQJfXO9RB49KEaTA81QgdKjU6pxXQp9aLatnLtxphJJmICOxrTrotmSm8kv5CNPt/wAQ&#10;+FrWlCEZg0+YtLW4ZKS4j8QBygET2NHWXhNFqyoklwkZn9KcabolsyyDsSPUCsfNyoP9rOm43ByK&#10;lJIrTOjPutKKSBjAjmj9P0hfl7Fo2ukEgE4n1q0JZa2wIxjFC3CEApkgKSZSfWkXyZT0jSXDhiqR&#10;tY2JtLQjE8kdaFWo54opV95LZSoSSKBUveeJoUVJttl8jikox+jdABI5Pem9sNqIApVbJCljsKbM&#10;nEVTJ+CMX5DrFO5yf0ppGO1A2SYTMUWVYrMntmxj1E1WmoinPetyrP8A3WIJHFQtHnTIHEY7UMpE&#10;n+1GOcUOvBokWLzSIw1WwQRmpm0Tk1KEYqXKj0YAqmqwlAOOaL2YrUoycRUdi3QBdaEelDLaHPbv&#10;TNxM9KDcTnGKLGQCcQBxuScn5Vq2IUCaMUkkHihnEEKx7NMJ2JtVsNacBSDU6VDjigmJgTgdKIjM&#10;+nagtbGoPRM5DifUUj1VjchUjFOQeaGu2w4mYq2N9ZFcq7xOO+LNJDhcVtyelct1WyUwtSSBE4Ff&#10;QPiTTwtCjtANcl8UaYpJUrZkdhXe+m8m0os+c+q8VRdnPHUhCiCPi7GhXCqSQnIxNML9udxOAKVq&#10;UUmd3yrrobVnFZNOjJdKQEmPpWskrgQBUSyZjt0isIV8IBMkcRRqAqS+xhZuKS6kkTmIqx2bytoH&#10;Qnmqs3cEJAiSDzNNrS+BQBkEUnmg2O8fJVosC9jmCJAGYND2+rrsSUFBLRwJ/poVm6KeSD9a0uEJ&#10;eBIP2pP20/jLwPLNLHUo6YRql2ttAfS4kJVkBOZoc+J2bdtDSnEkK5UBlNKrhKkckkHg9qWXtqXF&#10;hQ55AiiQ4WKWpMLL1jkQfxRf7L+LNnpLRSm2cvFllbYlZQlKyISr17xXPb3VrjUbgruXVOLUclSp&#10;oJTakAnaBnJA4rRThJGYzmac4/BwcZuWNbf2I8z1Tlc2KjmlpfQyQ8nbA471KIEFMdjSrepCp3Z6&#10;YolFydoJIk+tMuH2IxyK9jBtRn4sZo62uyyrn1EUobe3g5zU6HjgER2PagShfkPCdNNMtTF+mBBB&#10;xiiFqQ4ORJ5FVEXLkjtzINGsagpsiTMdTSMuO/KNKHK+n4CtQskuKOyQTwaRXmmkKMCIz2Bp4m78&#10;5EbhIzNeWwlwAlXI6ZokJShpkSUcu4lQcsjvMAmvVZTpAUZJH/8AWvU1+oRVYJUdlQuQZJmtlrND&#10;MuBac8jtWy9ylTOPWuKrZ0vZtaJxcK2iYPavOXO4RE/Shwcf9VCXdp55FSoI85tLybLXJMkTwKgW&#10;58MyP2ry1FSuYFCvuKKgBkelHjEVlOlZi4c3AjrHal7zqgcyY7US67HfHNDrZ3KBJIB6RTUFQrJu&#10;T8mEKkgjiBzRSFbRA6ZqJLQSTBjrip2Wd6ojP2r0qLRTNkBSznAmaaWtsVgHpWlnYkKEiR2NWC2t&#10;EoSAoD5UjlypaQ3ixOXkEZtSRlOO0VOWAAYBPyFMkM4JGB3rRxjcSBM0h7ls0fZaX5FpZ3iEymiL&#10;SzUtXBjqSOPf5UcxppWrgR6+/wDNN7axCQAE8cEGhZM6SpBcfHcnb0aWNgEpEDPc800bY2gGKlYZ&#10;CU/EBArDqwJAOKypTcmbkMSxxB3nwgfLpQq3ycmtrlRVxQat05wBRoQVC85uwreD9etDvOhGOhrQ&#10;uFKfTrQNxdJEkkYo8YWxeeVJGuo3YbByM1XLy582ed1S6leKcwKULe2zP3rXwYqRhcjLb0SBY2bc&#10;A/rRNlcOWtyh1tcLScUtDskEgzRLboOOeuKZlHVMVhOmmmde8O62jVbFBWgNr4MKGaYXLbaEmF57&#10;CuOW2ouWTqXELIUk4n/qmzXjS9Cf5txJ5PSueyenT7dsb0djg9Yh7ajmWy4XjoYBKnSD0zzUFm6t&#10;XxLUSSOppDbXruoLDjy96vURT1tYQkEcR9KrLH7ap+SVm919l4DnFkwefma13ACSfoaGU9MAkzXk&#10;r8xQSR9RQOugrmOLVMiYplbpKz2oCxBCM5im1oJUO9IZXVmhiV0MrYbGwIqUmtUYTWSeorMe2bMd&#10;KjVJzNZ3VryaxzVqIswtXNQkbjUiwOtYT3IirLwBe2btp3DtUuyBkVo2akIiht7DRSoxBBrQ+pmt&#10;1KzUZVmpR5mqoOImhX0QMcUQtQA/eh3lSD1+dEiLzYMowCKgWYkkflU5Oe9QOzPFMREpGqXTjv6U&#10;Sle4c0CSJBOKlbcEirtFYyphO4xFYWqUkTUZXHBzWpVzA55qEgnYV6mwHEmRiue+I9LCyoQI9a6X&#10;dJ3JOPpVW1i2S4lU8/Otjh5XBmHzsKnE4Xr+llhaoTmaql7aELkcdhXWfEWmBZURAIzMVQtStggq&#10;ASOe1fQeJyO0UfNOZxlCTKwr+baRgVGlstnjH/GKMdb8pZ3EDrWE7HAQcqBrWUtGM47sgCSoSDtn&#10;OBW4UpKQQZI78V7zCjMAA9DWC5uBgyD0AzU1ZH+oWzdkDJ9KZ27oWkggpjiOKStgKIJAEUbbPQkg&#10;kTPHal8kUw2KbTDbplJR8Jkc/Ol62QN2SMcUYh6cE44g1ttSsdD8uKHFuIaSjJ2hJcWoUCQP+6UO&#10;s7FKBmJ5FWS5SEKI6Upu2i4olE88U9jn+RKca0ACSZg7e55rG8JJMqniaytakz2454rQIETJz3pn&#10;+pX7Ng/tySY/SjUXQcA+KDS8COMpjJrCHFJBgY6VVxTLRlWhuh5XCjjv3rfzCTIMUtadKgAR96JS&#10;oIT3AzQXAPGXYNYuduI69aa295vSOKrXmAkH+WetG29wWyPiwO/FByY7QeM5R8PRY0uBQndXqSJu&#10;9wJ3dehr1Ke0xlZv6f7nY0KISIUPrW5cHfpnpQSHh0GK1W8Uz/3XN9LZ0KnoKXcgCMxPWh1XABJn&#10;HrQbr5XgGB1FYQroSSY7daKsaSsA52yVdzgmcH7Co0uFSTtz0zXgwomTOKIYtQEySD86v8Uga7N7&#10;IEtqUZPJ6g1KluTI6Dk0QLUp4O6fSp7exUVBQihuaQWON3RA3bFwSRIHpTGysQlQMEdaJYs8QAAP&#10;ypjbspZHxCT2NJzy/Q9DEr2aItEpEjtRCcDgzEVkrJEJHzitmWiSCOPnSTf5HFGn8Qu0RvTBzntR&#10;zdmQofCBUun2gIBIj0pmGhNZuTLT0bGLD8U2Cot0oxg4olpOwA1N5IAwKGdX5c4n5UtfbQ116bZK&#10;49tOSAD2oZTsiOc0O6+YmfpUJdUQD2o0YAZZrdEq+Z6UM4oCe1bF7GeKCunoEkwBTEIvwKzyKiO6&#10;uQ2k5AjpVdvr+SoTittU1MJUr4jSMu+e5yZ5rYw4aVs5/PyOzpG7r5WckkTkk0M4+CojkVi8JQhS&#10;RiaATIMFU7u9aUIJqzMnN3TGCVgk4nFbh0pAB+9CpO2IOfnWfM215xLRf39hKnd2JkijLRAdImSe&#10;1KUK3rME56080tuIJAz1FByLqhrC+z8Fj05ry0A8U3QsBApVbDagQTRqXfhFYWRdmdHikorQUASZ&#10;njvRlklSz+9BIIIEfem+mtQkdO9J5HSHsa7PQxYQQAB96a2SIIoJkZimVsIANY+Vm1hirDUnHrXl&#10;EgfvNaAxzXt2aTo0ex754r0+uawTNa8GpK2ZOTNa7oMdKyoz1+laTnvVkihOk9eakCsVCg5rYmKo&#10;0FTPKrSSZ6V5avWtCYqyRRsyeDUDgg/SpCqATUThxP8AerIFJgykmYGahdkEgyPlmpj8IPWoVkdc&#10;Ed6YiKMFWoSZ4HavNqzXnv5sTUaTChmj1oVcthZUeROetRlWRBrKVE8n+1Ruc8E1VBb1Zl/4kQTn&#10;tFIdRbJJJGOKdGVSTS3UW554/WmsLpiuZXEoGu228KIGelc91i2UkrlI+3FdZ1O23JViZqia1YbH&#10;FKj4Y4muv4WatHE8/E/JzO+tylZJml7sIVImrZqVokAkpEEVWr5ry1HBIrrMU+yOMy43C2CqJUOM&#10;Doa0Q8QoDhWa9O2TnPeh3UqVGYHenEvoTelaDS8R245FStP+WlJmZ5ilqXAlBBJM/nXkvSgkKIz1&#10;6VHt2Spa0Pg4HEDBGOtbJUZwTEfakrF2UncqZHFHs3oUJKsmgyxuIRSV7DbhsKTuEk9TQDkJOMA9&#10;6J/FFwDofTrULiQsAcT1qsU15LuSl4Fd1b7kkoGR0PWlyiUYUDzmadPf7ZiIPehLq1S6CoDNOQl+&#10;QMt+BaHdiYMd6yXQsehE/KsKZgGYiofLjiY70ekyj/kIS+Gzg81I0/x/SKF2KAEmOw71qokGenpU&#10;Ui8Gl4GIWN0czUgcEgA/Y0rNyqJ7dDU6HvNyASTVHEJ3t+BolxIEACPlXqXeeE4JP3Ir1D6I85Kz&#10;uAdAHIkVopwqSRyD1oYvZAxPzrZK5nGBxXJdTp+5IhY2zBJ6RU7bZJmMDOK80AUztyKnHBg5Jqrk&#10;XUbWmbsqJkASfUUWhAcA+EAzzUTDZnGAetMGWoIEYPpSk5DmODatnm0QY/SjrdiP6YH61MyykJ/l&#10;ipZSlI60nKdjqh+TcFCURESOO1aoMkTwBXi4mIiBWGlheEg49aDQa9k5SP5YIo+ytSACR9qgtrfe&#10;ATkmm7Dflp4xSmSdKkO4cdvsw21SgJEmiUmOfzoFswsnoK3VdDvgVnuLbNVSpIPW+kIwfipbdugk&#10;/wDdQO3B3yDI9ahcfDh+LJq8MdbA5M3bRGt3MHj5VGVKmSYFbEhWQMd6gfcAkE5jNORQg2/LI3bo&#10;g80nvtR27h09a3vrnYCJqt3twp5RAUST0FaWDDe2ZGbO0qTI7xxVy5AyDUzLBtmZVkmt7ZlCdpIz&#10;61rcubpg8HFP3fxXgz6/7n5F945JUVQY7UGrnAz+lFPK4lXHI5oRQ3yrcJ9aagqQm9yNiFK61hSs&#10;YmR3qHdndJMVuhUqggjHXrRKo8qbpBdofMXkQKs+mtmAcgetItNZ+ME1YWCEJHr3rOzu9I1eMtdm&#10;M0rgVO0sqBMYmlyHSg9p60aw5iAazJKjVhLtocWcLI/q+VWW0YAQDxSDR2ytYIGO9WhlEJAGf1rF&#10;5Et0dDxo2rJWkZFMGfhGaEYTxRQMJzisuezXxqlZKVSea1Jk1FvyRPNZ3z9KFQXsTbs9q9PWajSc&#10;ZOKzvEHrXqPWbEiPStN0GsKVIitEqAxU0Q2ToVNSc9qgGZr0kEVVoumbk5itCQOs/KskAisRE5qS&#10;p6BUDvBqaZ9aidTg1ZFJeAdRPBoZaZ7xRC8HmolyTz9qPHQpLegZZER1HeoQRMHnpRDgEChynM/l&#10;FHiLSW0SJV0nFbSc9qiSqDzUiVbkzurzR5OzWZMUPcthaCI+VTqMk/8AVYIKo6/KrJ0Q1aorl7ah&#10;II25qo63ZBXIn1FX+8YGYqu6rapWkgpnFbPGy00Y/JxWmcm1i22hUCM4xzVSvmCd0kA10rX7MmYH&#10;0I4qi6hbbFKJ+4rtuJl7RPn3OxdZ/wAFXebhRTkjgkUO4lUDMfrTC7aKAYOaBVP82UnoOa3Iuzn5&#10;+QFxW1UjpnmvJdARknNTOAKKoyYqAp2mYkEUxootGSsrg5J4ntWzT6kRkx3FRupJwEnaevWtAlSQ&#10;ckRiamk0eutsbNXZCRBHaDU4uSE9FSaUeYEoEH69aIaeK8BUD1oDh9hO30w1biF/0mT3qFxZCY5I&#10;6EYrCFjJJ+orKzuRlWaqlRZsFuLcFolR+tLXFEAgpgnima3CTEk95oR5sLMnkUxHXk842BFwKABV&#10;8gRxWySFRJk8VG7tKiIjNQxjrIPNGrRTx5ClFO2Bg/Osoe2wD0BoUqBjMVqTCSMmes17reib3oYI&#10;uAUzuI9K9QCJUnAkV6qOIRTkv/07YXNzmASqi2FhJAP3mhW0AHBianbkkZkcZFcjKqOgjb2MW3Ac&#10;ZI+VFNhWTETQlsyT1/PmmlszAAkEfKKSm0h/Hb8k1oO3XtTNo7QMTQaWwjAGfSp2lwM89ulJS+Wx&#10;+DcdMYJdIRxmKwVSARzQhcCgJkn0NZCiTGY/MUDqHc39k4lRA6dxRtqwSrHSoLVsSB3pzatJAHQ8&#10;YpfJOtDWHH2dk9q3tAVEfWi0qEiRj0rRCR3ArbAPINZsnbNaK6o3kAR+VQuuScc1lWRyCP0oZ8nG&#10;fvUxjsiUqRq44J7dqhKwJkR860U4pXXNDOPQCCR9KajCxCeT7CS6RM8cZoG6fBEyPpWrl1AzmO9K&#10;b68yYyDzTePG2xHLmVUiG/d3EyrFCM25WvceOtaJWHFq+Ld+1GtnykJHUVo10VIztSdmj+1tI6Hj&#10;jig1nbOZ9aJfVuJnJmh7mEMkp/Kpj+D0ti+4KFjgbu9LyShZAJ75qa4lSiAmhXlwQSSCOorQhH6M&#10;ubt2zClArxIHUVPb/EqBJ7ChAQtQIyPsaYWbKi4CMg4q89I9jtvQ80xMI3c03bE5n86WspDaRAo9&#10;KtyBGDWNk27N3FpJMmz0+1FsH+UAZnmgkdCFAmj7JJW4OvpS09IZx7dFs0NO1KasDS5j9hSLTgUJ&#10;T0xFOGFREmucz7k2dXx3UUhi3gDP1qQrx6VC0odftWVLJEVntbNNPR5Suv5RXirpWufSK1Mnp968&#10;VbZOFAx1HpWQuJ9KhkiJ/OsFRAnvUUT2olCz1Ne3A5+1RBQ+c9K9uM9zXqPWFNrG0Z4rfcJxQ6FE&#10;Cty7HUVWgif5JCqIj9a13g9a13z2j1rQnrzXqPNmSvM1hxUiea0Ur/Nak9CZAq1FHIic4kHjpUCl&#10;nvU7nzodShBHB9+/SjxFZGqlYodaj6Cpld+tQuH86LEBMjKiCP0qVCtwPNDqUE8mPfv5VkOAE9B2&#10;orQFOmEAFXUCvTt4zH0rSZIg1otUKwapQS6NbpO9JxmkN63u6/enyoMzS68ajcYn37+dNYZUxbLH&#10;srKLrFgF7j1FUHWbXatW7J9a6lqTBVuMfWqPrlrBUVInHIHSur4WWnRx/OwWrSOb3zahMDnGTikt&#10;yA2ogDPWrTqduUKMDnvVcuUESDgd67DDK0cTmTToDS4kkgdBz2qF4yQAPhmMZrDp2jGQegrTdBGe&#10;MCnUvsVd0eD0E9O1aurAhSRngzxWFiUySJOajCoSQSDPaiJFPBhS9pnvWW7gpcggfWtQAcAgg961&#10;Uny4KQTnNWpeC0fFjBNx1Vn0FbtXJV8O2DFLm3JUSBA60S24kxtP1nn0oTiW3ZMQ5BBBknmh3JCy&#10;M/I9aLSoqTyCe1arbDhBHAyZqEy/WgF1MpJCRSy4QoKBnaDwQc06UkKUQZ45ihrphDvwjHrRYSpl&#10;mr8igQtPMxg1sg/y7pz+VbPtKaOBAqBThznaBOKY8rQPq2SF5SQATMDmvVEkgif3r1epE2/pf/J3&#10;lsh1IjPeKOZaUgARjuagtkCPXoaPZMRP0M1w039HTQWrfkKYkGIHNM204nEjiKCZIJggesUQXpmB&#10;FZ87bNCFLyE+aBzHFSNrkA84oEOhXwgzPFTWyiqRMfOhONIPGW1Yan40gyYNF27YkdvXitGEpMTj&#10;0ii0BKYIOKVlL6HIrdk7QCewpgy8AAMCetLQoAgAfU1Pv2wRn0NKTjY7CXXwMw8EJ/mFY8/GTgdI&#10;pf5u6SI6da088EgcDv79ihe3YV5aGJupwOOZod1+VA/09/fsUPuABKs/PrXvNxkAds1ZQoE8raPL&#10;eI3Hp2oFSwMg57etbvvYPT5Uuef2zOf2pqELEcmTdEd5e7TEwrtSxx0rXgT61i7WVLkQOlatBSiO&#10;sVpxgoozJTcns2RCFZx8qmXdhKRQ7zydgiJBzNDrd3CBzV1Ht5KuSgqTDHbgKgpiR3oR58KQcz1j&#10;tQq3So4JoRbqlkjPrR44heef6Rrc3HxgjJHEcCg3XQpUKJnt0NYuVQlUEgn6UPvU4tPU96fjBJWZ&#10;ssjsMYbIWCBHzp5YyEAggUmtcnOY57U5tJGCJHPzpXNtD2BpPQzbXCc5FFtuggRNL0uKB9PnRCCZ&#10;BGD61myiasZUGoJJ7HtT3R24UknApKwglQP6VZdKZKUD9aQzyqJocdPvY+twAiP1o9g8DNLWT8Wc&#10;RTC3JPX61z+Q6fFIYtLMCtyuf8VAhRAgVnfj9KSa2aClo3U4RPSspWSP3qArKcE57Vuhw9RM17ro&#10;hSslJIAOKwpRGa1CxB4BqFa4BFQo2S3Rup0E44rZDm45oRTknGK8lwkzP2onXQLvsYBUVtvgdvWh&#10;EPRgkfapQ6AaG4sKpEoWehrG4jNQFyTjHyrRTk8mvdT3aggr3K/ea9u57VAHK8Fx9at1K9jK/i4m&#10;oVQOtbqVgRUDhk9/SKukCkzxOO1RLwMn8q2Ks9/lUazA9D799qKkAbshc9Bnnn3/AHqPdiZj9vf5&#10;Vl0T6E1DJB60dITk2mEb4HOflWxUTkGf19/rQ6FgfL379K3KoSAMDtEV5oIpNqzbfPYVDcplPrXp&#10;PcnPv31rxUFirLRHbWxJqDG4Rx79/OqZrdnLagTAOcGr7foKgoYqsaowVA474In3+9bHFnTMXl41&#10;K0cp1q2IVkYHpVVvUGSOO4rouuWRWVqA2wMf2qj6naEBUgCesV2/FyKSRwfMw9ZNpaK3cJKTuMAc&#10;0ITtMK65ijblvbgkkDGeaXuqj0ityPgxGqNFulWcx3rG4ATgntNQqeEbTIrKiU5kFPbrRqK+SULA&#10;6fWsBZySDPrUEwqUjE8VuFHkjHrXmiEbCJic9yalSrIIMd+lQeZCpPJ4Br3nJSJJkj616mW7a2Ht&#10;LhRHJ+9GtqKm/hAMYOaVIeTtBkTFSNXkjvHSgSiwnagx1veZKRntUDjJbIjA6it03JUIIIPp2rzi&#10;gtuB8PXPFQrQakLrtCXTBE+tK32ihRO2elOVqSZHJ70M8gbSJ5PPWjxk0DtMSlBnr9q9UzyAlZBA&#10;n1E16mexVpfZ9CshCQCZz0NGNkESqgminGDPXNEN7QO+K+fyOvjsNaclOCR2qdB6mfrQTZAUTOek&#10;daLaT5hKgMDuaDJUGTJWm9y8qOaZ27AREfftQbTSYCioUe0ZAgxSk3YzhjQWAnBJFTpI3REdhQiF&#10;nk8d628wRjp799qVocT1YZ5kdM95rCrkCQeOh9+xQqnpAyc+/feovPAP/IehqFCz0p0HeeT8OTPP&#10;+K3SuesAetANvZH9I9+/Sp0OQqCMmvOJ7tflhajAEHnp79itHHTng/Soy8AJBHPFCXFwIx96rGDb&#10;PTl1Wja5eATSt27TEEQRWl5d7RyaWKuFOLweTWjjxaM2eXZOF71qjNZ3lr5Go0kNgiB86icelRk4&#10;B5phK2Lt9UiQujfBIE9TQlw6RIBiO1Rur3KEGc5JNQOuhI5xR4wFpzslU4JEAH9qHcWNpnB5GaGW&#10;6JEHZPQ0PcPEqM46UzHGLSyUjK3CoGTJ9a8yCFAATQwnOZHzou1BUBuGBRmqQvF9pIZWjZIknaet&#10;NmEgHgkdKAtlQP5YB4otLgTABye1Z07ZrYqik2GoPxQUntJohlzgdPtQKHCo7iZH60U2d/PFKyQ7&#10;FjmwbC3Bnj1q12SIbEiq3pCAVJkVZ7cAJgGMVicl7o3uLG1Ya2c9SfnR9v8ACB6cUtaMK4piySAD&#10;NZGQ2cT3oNB+lZK59KhC8mcDvWNxkxmlaHuxLu9OKxu9YFaTMxg/OtJ9Y+tTRDdE4cnrHpUbigRn&#10;pUaljqDWpMHB9fWpUSvY2UcZrCTzmoluY7jvWocmRV+oLtsJS5HH51uHYkfrQyXATz79/espVOea&#10;jqXUvwEFciTz2rxVPWtErO3gA+tZKjIwf1qtF/5Nt0H0ryp6VopfxE8CtSc816iLJN8itVRySP09&#10;/tWpwDWpVPFSkVbs1XgnBzUZUTGc/OtiqJ7R1x7/AGqBeTPPyFFSASdGXSB1ge/fpQ68evetlLAP&#10;c/OoiuPX37+VGihaTtm6SVCeo9ff96xu67oHv36VruByeK8FgxyP19/rU0ePEwr09+4rG7I5Hv38&#10;61UcyTj379K03xV6KvRrdZTP6Ui1BEg8R8qek7wQOv5+/wA6V3zMielM4XTAZV2RSNXttwOJJ+vv&#10;96o+q2eFbhIiJ9K6fqDCTIjJFU3WrIJJgHGffvNdRw81Ojlubx7XY5pqFultRhP5UhumzkGRV21G&#10;2IKiB1qtXrMFW3EcmuswZLONzY2mJCyQACJgTNRlPlqJzIoh1WxODKvlQq1wcnJ61oK2KNfZkNwJ&#10;kA9hXkr+LBHrUZVBII+9QqUQqd0DtV0rIVoJcOI6R0qDKTjI7CsIcTAznitlOBOIHEQKla0S6ezC&#10;HSF5/wAUS2dwkYnqaXyUmf6vWpA/tSJlJ7VMokxtvYzbdmT0qdDm8QkZpW3ceYTGeuMUSypRBJnm&#10;l5RCx/BKqSo/1etRLJMkgT1NTBQVIOfT1od/A6yKheQnjyDLCVqJkD0mvVEqSokKj6V6j9Sfbi9/&#10;8Hdmnhgd6KYWUiO/B7UrZUfLB+f60ezKgJPCiK4qSOijJsYoIJH5kUxtiJASDHpS5nkY5ij21bEp&#10;UOfX50lMfgxg3CpqYqDY7jtQSXVA7fnUiVkknsQPuKUcdj8XaCVOGAAc+/frWC8CcGT36UGswmf/&#10;AG8fWsowCB0KvyFe6lW3dBJXjnjt7/xWAsk5JjtHv+9CsuKWoyYhQGPlUn8pSof8Qfzq3Wgf2Fsu&#10;e5/f9/vU4uIkHtx79igispRuHI3flUbr6hIB6gflQ+thO1PQY9dfCZxHSgH7wE4yfnQbriggGeQP&#10;zoF11UTOc0zDEhPJmpaRK++VuHOB26VGlwklWOczQ61FKwO5g1DuIXAPNOqP0Z7yW9hirgSkbj9e&#10;lDvPJEx+dDyVLMkmoHiQCZMzFFjjQKWTV0TLeASZI9I4oZx/ckDdMmeajdJQ2COooMrIGMQaYjFC&#10;k5/RPcObYI+lQebvknP7Vot1U81APiMSaYUNAJSphiFlc5GeoplbYCYx+VLLYQpA9Jpoj+Yd55oE&#10;/wADGLe2GsqjEEjqZohBG8fORQ7SuDAzipWVlYAJgcwKRfk0YoOaIEpVNHWuYTmlwURjsJn6Ux0/&#10;L6R6DNKZFSsexfuSLLp/8qcGexp2y6YGZpPa4a+360xbMAx61hZds38ScYjdghUHnGT2pgwZGJM9&#10;TSpklIEHqB+VMLZZUiT2GPrWXkRr4pWwveR61jd2rRZISDPetFKIUfnH5UBIb7Eu7NbgzUKc/l+d&#10;ZUfgnqJ/Woo9/JsVCOefWtHFQO9eOVAfP9K0mQPkPzqyRVttGqlDvE+/feowuf8ANarMCfnj61gj&#10;16n9KIkAbbNw5wAPvUqVz/179mhgoiPpUiVHy59P3rzREW35CUrgT0+deDkjrUEkbs96ynJPzA/K&#10;qUG7MIC5wZme1eJzzQqVnaPUT+dSSYOe9e6kqVonkAVEpUHHNalR4nqP0qMfyT3ivJFZT+jK1gz/&#10;AN1AVGBxHv36VlZgn/7vyrQ5Vt4zEj5UVIBI0WMdhmoivB79K8pR2j1j8zUDiiEk/wDy/KjpC8my&#10;TzB1wO3v2K2D0jielBrUQswT/NE/SvJWYR0nb+dE6glkoMK9yT+nv2aiJlUdIwffsVH5hIk5wT+d&#10;eVlwCTyRP0qEi0pJ7ZuFwrb19aGufjB5jvz7/et5+ID/AOP51G9hBMf0k/nFESpkXfkQ3rcpOPln&#10;3/aq3qjBUDiMdf8Ar9qtF+IWRz8Ssn0FIr9O4RJAxx6/9Vs4HVGRnSplD1S2BUqU/WMz7+9VbUmE&#10;yQBM5mr1q7aQJjkT+cVUtUQCHJzBI+1dTxpvRyPLhTZTb5BStQ4+Xal6kCCSYpzeIC056EUmfMkj&#10;tn866DG7RgSqyJZKh0EdagUSAOCRWVqKiZ6GonFkk9hiKZSKvRkqKZJHzqJTsAbTWu8rUoHATxFY&#10;Uo/DV0i3k2UoKSSfvWAtS8E1EFkqgn1r234kZOatRbW7QY26EqGZJ6UQm5JkcUr8wpBPMCc1Oysq&#10;RPX0oUooIloaNvSQZlNbLd/PM0AHFJiOompFKO4DoRNBcdl0qRlwSqRAnuK9WqZXJJIz0r1eopJx&#10;Tqj/2VBLAQItABQABgAIAAAAIQArENvACgEAABQCAAATAAAAAAAAAAAAAAAAAAAAAABbQ29udGVu&#10;dF9UeXBlc10ueG1sUEsBAi0AFAAGAAgAAAAhADj9If/WAAAAlAEAAAsAAAAAAAAAAAAAAAAAOwEA&#10;AF9yZWxzLy5yZWxzUEsBAi0AFAAGAAgAAAAhAEDXw3p9AwAALwcAAA4AAAAAAAAAAAAAAAAAOgIA&#10;AGRycy9lMm9Eb2MueG1sUEsBAi0AFAAGAAgAAAAhADedwRi6AAAAIQEAABkAAAAAAAAAAAAAAAAA&#10;4wUAAGRycy9fcmVscy9lMm9Eb2MueG1sLnJlbHNQSwECLQAUAAYACAAAACEAcCLr2d4AAAAIAQAA&#10;DwAAAAAAAAAAAAAAAADUBgAAZHJzL2Rvd25yZXYueG1sUEsBAi0ACgAAAAAAAAAhAIjDEvrwnAAA&#10;8JwAABQAAAAAAAAAAAAAAAAA3wcAAGRycy9tZWRpYS9pbWFnZTEuanBnUEsFBgAAAAAGAAYAfAEA&#10;AAGlAAAAAA==&#10;" strokecolor="aqua" strokeweight="2pt">
            <v:fill r:id="rId4" o:title="" recolor="t" rotate="t" type="frame"/>
            <v:textbox>
              <w:txbxContent>
                <w:p w:rsidR="00DD0F10" w:rsidRPr="000858CF" w:rsidRDefault="00DD0F10" w:rsidP="00DD0F10">
                  <w:pPr>
                    <w:jc w:val="center"/>
                    <w:rPr>
                      <w:rFonts w:ascii="Baskerville Old Face" w:hAnsi="Baskerville Old Face"/>
                      <w:b/>
                      <w:i/>
                      <w:caps/>
                      <w:color w:val="002060"/>
                      <w:sz w:val="32"/>
                      <w:szCs w:val="32"/>
                      <w:lang w:val="be-BY"/>
                    </w:rPr>
                  </w:pPr>
                  <w:r w:rsidRPr="000858CF">
                    <w:rPr>
                      <w:rFonts w:ascii="Baskerville Old Face" w:hAnsi="Baskerville Old Face"/>
                      <w:b/>
                      <w:i/>
                      <w:caps/>
                      <w:color w:val="002060"/>
                      <w:sz w:val="32"/>
                      <w:szCs w:val="32"/>
                    </w:rPr>
                    <w:t xml:space="preserve">25 </w:t>
                  </w:r>
                  <w:r w:rsidRPr="000858CF">
                    <w:rPr>
                      <w:rFonts w:ascii="Times New Roman" w:hAnsi="Times New Roman" w:cs="Times New Roman"/>
                      <w:b/>
                      <w:i/>
                      <w:caps/>
                      <w:color w:val="002060"/>
                      <w:sz w:val="32"/>
                      <w:szCs w:val="32"/>
                    </w:rPr>
                    <w:t>января</w:t>
                  </w:r>
                  <w:r w:rsidRPr="000858CF">
                    <w:rPr>
                      <w:rFonts w:ascii="Baskerville Old Face" w:hAnsi="Baskerville Old Face"/>
                      <w:b/>
                      <w:i/>
                      <w:caps/>
                      <w:color w:val="002060"/>
                      <w:sz w:val="32"/>
                      <w:szCs w:val="32"/>
                    </w:rPr>
                    <w:t xml:space="preserve"> </w:t>
                  </w:r>
                </w:p>
                <w:p w:rsidR="00DD0F10" w:rsidRPr="000858CF" w:rsidRDefault="00DD0F10" w:rsidP="00DD0F10">
                  <w:pPr>
                    <w:jc w:val="center"/>
                    <w:rPr>
                      <w:b/>
                      <w:i/>
                      <w:caps/>
                      <w:color w:val="002060"/>
                      <w:sz w:val="32"/>
                      <w:szCs w:val="32"/>
                    </w:rPr>
                  </w:pPr>
                  <w:r w:rsidRPr="000858CF">
                    <w:rPr>
                      <w:rFonts w:ascii="Times New Roman" w:hAnsi="Times New Roman" w:cs="Times New Roman"/>
                      <w:b/>
                      <w:i/>
                      <w:caps/>
                      <w:color w:val="002060"/>
                      <w:sz w:val="32"/>
                      <w:szCs w:val="32"/>
                    </w:rPr>
                    <w:t>День</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памяти</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Святой</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мученицы</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Татианы</w:t>
                  </w:r>
                </w:p>
              </w:txbxContent>
            </v:textbox>
          </v:shape>
        </w:pict>
      </w:r>
      <w:r w:rsidR="00DD0F10">
        <w:rPr>
          <w:lang w:val="be-BY"/>
        </w:rPr>
        <w:t xml:space="preserve">                                                                                                                                                                                                </w:t>
      </w:r>
    </w:p>
    <w:p w:rsidR="00DD0F10" w:rsidRDefault="00DD0F10">
      <w:pPr>
        <w:rPr>
          <w:lang w:val="be-BY"/>
        </w:rPr>
      </w:pPr>
    </w:p>
    <w:p w:rsidR="00DD0F10" w:rsidRDefault="00DD0F10">
      <w:pPr>
        <w:rPr>
          <w:lang w:val="be-BY"/>
        </w:rPr>
      </w:pPr>
    </w:p>
    <w:p w:rsidR="00DD0F10" w:rsidRDefault="00DD0F10">
      <w:pPr>
        <w:rPr>
          <w:lang w:val="be-BY"/>
        </w:rPr>
      </w:pPr>
    </w:p>
    <w:p w:rsidR="00DD0F10" w:rsidRDefault="00DD0F10" w:rsidP="00DD0F10">
      <w:pPr>
        <w:jc w:val="center"/>
        <w:rPr>
          <w:lang w:val="be-BY"/>
        </w:rPr>
      </w:pPr>
      <w:bookmarkStart w:id="0" w:name="_GoBack"/>
      <w:r>
        <w:rPr>
          <w:noProof/>
          <w:lang w:eastAsia="ru-RU"/>
        </w:rPr>
        <w:drawing>
          <wp:inline distT="0" distB="0" distL="0" distR="0">
            <wp:extent cx="2485623" cy="2944055"/>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487323" cy="2946069"/>
                    </a:xfrm>
                    <a:prstGeom prst="rect">
                      <a:avLst/>
                    </a:prstGeom>
                  </pic:spPr>
                </pic:pic>
              </a:graphicData>
            </a:graphic>
          </wp:inline>
        </w:drawing>
      </w:r>
      <w:bookmarkEnd w:id="0"/>
    </w:p>
    <w:p w:rsidR="00DD0F10" w:rsidRPr="00DD0F10" w:rsidRDefault="00DD0F10" w:rsidP="00E83F1E">
      <w:pPr>
        <w:tabs>
          <w:tab w:val="left" w:pos="25515"/>
        </w:tabs>
        <w:spacing w:after="0"/>
        <w:ind w:left="2835" w:right="2745" w:firstLine="851"/>
        <w:jc w:val="both"/>
        <w:rPr>
          <w:rFonts w:ascii="Times New Roman" w:hAnsi="Times New Roman" w:cs="Times New Roman"/>
          <w:i/>
          <w:lang w:val="be-BY"/>
        </w:rPr>
      </w:pPr>
      <w:r w:rsidRPr="00DD0F10">
        <w:rPr>
          <w:rFonts w:ascii="Times New Roman" w:hAnsi="Times New Roman" w:cs="Times New Roman"/>
          <w:i/>
          <w:lang w:val="be-BY"/>
        </w:rPr>
        <w:t>Святая мученица Татиана родилась в знатной римской семье - ее отец трижды избирался консулом. Он был тайным христианином и воспитал дочь преданной Богу и Церкви. Достигнув совершеннолетия, Татиана не стала выходить замуж и все свои силы отдала Церкви. Она была поставлена диаконисой в одном из римских храмов и служила Богу, в посте и молитве ухаживая за больными и помогая нуждающимся. Праведность свою Татиане предстояло увенчать венцом мученичества.</w:t>
      </w:r>
    </w:p>
    <w:p w:rsidR="00DD0F10" w:rsidRDefault="00DD0F10" w:rsidP="00E83F1E">
      <w:pPr>
        <w:tabs>
          <w:tab w:val="left" w:pos="25515"/>
        </w:tabs>
        <w:spacing w:after="0"/>
        <w:ind w:left="2835" w:right="2745" w:firstLine="851"/>
        <w:jc w:val="both"/>
        <w:rPr>
          <w:rFonts w:ascii="Times New Roman" w:hAnsi="Times New Roman" w:cs="Times New Roman"/>
          <w:i/>
          <w:lang w:val="be-BY"/>
        </w:rPr>
      </w:pPr>
      <w:r w:rsidRPr="00DD0F10">
        <w:rPr>
          <w:rFonts w:ascii="Times New Roman" w:hAnsi="Times New Roman" w:cs="Times New Roman"/>
          <w:i/>
          <w:lang w:val="be-BY"/>
        </w:rPr>
        <w:t>Когда Римом начал править шестнадцатилетний Александр Север (222 - 235), вся власть сосредоточилась в руках злейшего врага и гонителя христиан Ульпиана. Кровь христианская полилась рекой. Схвачена была и диакониса Татиана. Когда ее привели в храм Аполлона, чтобы заставить принести жертву идолу, святая помолилась - и внезапно произошло землетрясение, идола разнесло на куски, а часть храма обрушилась и придавила жрецов и многих язычников. Бес, обитавший в идоле, с воплем бежал от того места, при этом все видели пронесшуюся по воздуху тень. Тогда стали бить святую деву, выкололи ей глаза, но она терпела всё мужественно, молясь за своих мучителей, чтобы Господь открыл им духовные очи. И Господь внял молитве Своей рабы. Палачам открылось, что четыре Ангела окружили святую и отводили от нее удары, и им слышан был Глас с небес, обращенный к святой мученице. Все они, восемь человек, уверовали во Христа и пали к ногам святой Татианы, прося отпустить им их грех против нее. За исповедание себя христианами они были подвергнуты пыткам и казнены, приняв Крещение кровью. На другой день святую Татиану вновь предали мучениям: ее обнажили, били, стали резать бритвами ее тело, и тогда из ран вместо крови истекло молоко и в воздухе разлилось благоухание. Мучители изнемогли и заявили, что кто-то невидимый бьет их самих железными палками, девять из них тут же умерли. Святую бросили в темницу, где она молилась всю ночь и с Ангелами воспевала хвалы Господу. Настало новое утро, и святую Татиану вновь привели на суд. Пораженные мучители увидели, что после стольких страшных мучений она явилась совершенно здоровой и еще более сияющей и прекрасной, чем прежде. Ее стали уговаривать принести жертву богине Диане. Святая сделала вид, что согласна, и ее привели к капищу. Святая Татиана перекрестилась и стала молиться. - и вдруг раздался оглушительный удар грома, и молния испепелила идола, жертвы и жрецов. Мученицу снова жестоко истязали, а на ночь опять бросили в темницу, и снова к ней явились Ангелы Божии и исцелили ее раны. На следующий день святую Татиану привели в цирк и выпустили на нее голодного льва; зверь не коснулся святой и стал кротко лизать ее ноги. Льва хотели загнать обратно в клетку, и тут он растерзал одного из мучителей. Татиану бросили в огонь, но и огонь не повредил мученице. Язычники, думая, что она чародейка, остригли ей волосы, чтобы лишить ее волшебной силы, и заперли в храме Зевса. Но силы Божией нельзя отнять. На третий день пришли жрецы в окружении толпы, готовясь принести жертвы. Отворив храм, они увидели поверженного в прах идола и святую мученицу Татиану, радостно призывающую Имя Господа Иисуса Христа. Все пытки были истощены, ей вынесли смертный приговор, и мужественная страдалица была усечена мечом. Вместе с ней, как христианин, был казнен и отец святой Татианы, открывший ей истины веры Христовой.</w:t>
      </w:r>
    </w:p>
    <w:p w:rsidR="00FF25A2" w:rsidRDefault="00FF25A2" w:rsidP="00E83F1E">
      <w:pPr>
        <w:tabs>
          <w:tab w:val="left" w:pos="25515"/>
        </w:tabs>
        <w:spacing w:after="0"/>
        <w:ind w:left="2835" w:right="2745" w:firstLine="851"/>
        <w:jc w:val="both"/>
        <w:rPr>
          <w:rFonts w:ascii="Times New Roman" w:hAnsi="Times New Roman" w:cs="Times New Roman"/>
          <w:i/>
          <w:lang w:val="be-BY"/>
        </w:rPr>
      </w:pPr>
    </w:p>
    <w:p w:rsidR="00FF25A2" w:rsidRDefault="00FF25A2" w:rsidP="00E83F1E">
      <w:pPr>
        <w:tabs>
          <w:tab w:val="left" w:pos="25515"/>
        </w:tabs>
        <w:spacing w:after="0"/>
        <w:ind w:left="2835" w:right="2745" w:firstLine="851"/>
        <w:jc w:val="both"/>
        <w:rPr>
          <w:rFonts w:ascii="Times New Roman" w:hAnsi="Times New Roman" w:cs="Times New Roman"/>
          <w:i/>
          <w:lang w:val="be-BY"/>
        </w:rPr>
      </w:pPr>
    </w:p>
    <w:p w:rsidR="00FF25A2" w:rsidRDefault="00FF25A2" w:rsidP="00E83F1E">
      <w:pPr>
        <w:tabs>
          <w:tab w:val="left" w:pos="25515"/>
        </w:tabs>
        <w:spacing w:after="0"/>
        <w:ind w:left="2835" w:right="2745" w:firstLine="851"/>
        <w:jc w:val="both"/>
        <w:rPr>
          <w:rFonts w:ascii="Times New Roman" w:hAnsi="Times New Roman" w:cs="Times New Roman"/>
          <w:i/>
          <w:lang w:val="be-BY"/>
        </w:rPr>
      </w:pPr>
    </w:p>
    <w:p w:rsidR="00FF25A2" w:rsidRDefault="00FF25A2" w:rsidP="00E83F1E">
      <w:pPr>
        <w:tabs>
          <w:tab w:val="left" w:pos="25515"/>
        </w:tabs>
        <w:spacing w:after="0"/>
        <w:ind w:left="2835" w:right="2745" w:firstLine="851"/>
        <w:jc w:val="both"/>
        <w:rPr>
          <w:rFonts w:ascii="Times New Roman" w:hAnsi="Times New Roman" w:cs="Times New Roman"/>
          <w:i/>
          <w:lang w:val="be-BY"/>
        </w:rPr>
      </w:pPr>
    </w:p>
    <w:p w:rsidR="00FF25A2" w:rsidRDefault="00FF25A2" w:rsidP="00E83F1E">
      <w:pPr>
        <w:tabs>
          <w:tab w:val="left" w:pos="25515"/>
        </w:tabs>
        <w:spacing w:after="0"/>
        <w:ind w:left="2835" w:right="2745" w:firstLine="851"/>
        <w:jc w:val="both"/>
        <w:rPr>
          <w:rFonts w:ascii="Times New Roman" w:hAnsi="Times New Roman" w:cs="Times New Roman"/>
          <w:i/>
          <w:lang w:val="be-BY"/>
        </w:rPr>
      </w:pPr>
    </w:p>
    <w:p w:rsidR="00FF25A2" w:rsidRPr="00DD0F10" w:rsidRDefault="00FF25A2" w:rsidP="00E83F1E">
      <w:pPr>
        <w:tabs>
          <w:tab w:val="left" w:pos="25515"/>
        </w:tabs>
        <w:spacing w:after="0"/>
        <w:ind w:left="2835" w:right="2745" w:firstLine="851"/>
        <w:jc w:val="both"/>
        <w:rPr>
          <w:rFonts w:ascii="Times New Roman" w:hAnsi="Times New Roman" w:cs="Times New Roman"/>
          <w:i/>
          <w:lang w:val="be-BY"/>
        </w:rPr>
      </w:pPr>
    </w:p>
    <w:sectPr w:rsidR="00FF25A2" w:rsidRPr="00DD0F10" w:rsidSect="00684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isplayBackgroundShape/>
  <w:proofState w:spelling="clean" w:grammar="clean"/>
  <w:defaultTabStop w:val="708"/>
  <w:characterSpacingControl w:val="doNotCompress"/>
  <w:compat/>
  <w:rsids>
    <w:rsidRoot w:val="00DD0F10"/>
    <w:rsid w:val="00060F3B"/>
    <w:rsid w:val="000858CF"/>
    <w:rsid w:val="000A7FE2"/>
    <w:rsid w:val="000F73B7"/>
    <w:rsid w:val="00183C66"/>
    <w:rsid w:val="00280141"/>
    <w:rsid w:val="002948CF"/>
    <w:rsid w:val="002D0C83"/>
    <w:rsid w:val="003F5D12"/>
    <w:rsid w:val="00422EFE"/>
    <w:rsid w:val="0045733B"/>
    <w:rsid w:val="0049034A"/>
    <w:rsid w:val="004C0559"/>
    <w:rsid w:val="004C3BA4"/>
    <w:rsid w:val="00541402"/>
    <w:rsid w:val="00556B9D"/>
    <w:rsid w:val="005631BD"/>
    <w:rsid w:val="005E7015"/>
    <w:rsid w:val="00607100"/>
    <w:rsid w:val="0063571D"/>
    <w:rsid w:val="0068453C"/>
    <w:rsid w:val="006E5F90"/>
    <w:rsid w:val="00715CE8"/>
    <w:rsid w:val="0080139F"/>
    <w:rsid w:val="00874123"/>
    <w:rsid w:val="008E2460"/>
    <w:rsid w:val="00930882"/>
    <w:rsid w:val="00966260"/>
    <w:rsid w:val="009D6276"/>
    <w:rsid w:val="00A0532D"/>
    <w:rsid w:val="00AC1D1A"/>
    <w:rsid w:val="00AC4B8E"/>
    <w:rsid w:val="00B079A8"/>
    <w:rsid w:val="00B11D4B"/>
    <w:rsid w:val="00B16885"/>
    <w:rsid w:val="00B3061F"/>
    <w:rsid w:val="00B513BA"/>
    <w:rsid w:val="00B54586"/>
    <w:rsid w:val="00B72AED"/>
    <w:rsid w:val="00C10458"/>
    <w:rsid w:val="00C21551"/>
    <w:rsid w:val="00C52B99"/>
    <w:rsid w:val="00C6495C"/>
    <w:rsid w:val="00C95A3A"/>
    <w:rsid w:val="00D319F6"/>
    <w:rsid w:val="00D7080C"/>
    <w:rsid w:val="00D7196C"/>
    <w:rsid w:val="00D84474"/>
    <w:rsid w:val="00D940AC"/>
    <w:rsid w:val="00D979ED"/>
    <w:rsid w:val="00DA3D3A"/>
    <w:rsid w:val="00DD0F10"/>
    <w:rsid w:val="00DE1924"/>
    <w:rsid w:val="00E000A3"/>
    <w:rsid w:val="00E24B39"/>
    <w:rsid w:val="00E3237B"/>
    <w:rsid w:val="00E81318"/>
    <w:rsid w:val="00E83F1E"/>
    <w:rsid w:val="00F06FD5"/>
    <w:rsid w:val="00FA7560"/>
    <w:rsid w:val="00FD0F86"/>
    <w:rsid w:val="00FF2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2982</Characters>
  <Application>Microsoft Office Word</Application>
  <DocSecurity>0</DocSecurity>
  <Lines>24</Lines>
  <Paragraphs>6</Paragraphs>
  <ScaleCrop>false</ScaleCrop>
  <Company>SPecialiST RePack</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Библиотека</cp:lastModifiedBy>
  <cp:revision>5</cp:revision>
  <dcterms:created xsi:type="dcterms:W3CDTF">2013-12-30T11:46:00Z</dcterms:created>
  <dcterms:modified xsi:type="dcterms:W3CDTF">2016-01-22T09:26:00Z</dcterms:modified>
</cp:coreProperties>
</file>